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D" w:rsidRDefault="007459A0" w:rsidP="00FE4717">
      <w:pPr>
        <w:shd w:val="clear" w:color="auto" w:fill="FFFFFF"/>
        <w:spacing w:line="600" w:lineRule="atLeast"/>
        <w:rPr>
          <w:rStyle w:val="verse-1"/>
          <w:b/>
          <w:color w:val="333333"/>
          <w:sz w:val="32"/>
          <w:szCs w:val="32"/>
          <w:lang w:val="en"/>
        </w:rPr>
      </w:pPr>
      <w:r>
        <w:rPr>
          <w:rStyle w:val="verse-1"/>
          <w:b/>
          <w:color w:val="333333"/>
          <w:sz w:val="32"/>
          <w:szCs w:val="32"/>
          <w:lang w:val="en"/>
        </w:rPr>
        <w:t>“Journey”</w:t>
      </w:r>
      <w:r w:rsidR="00FE4717">
        <w:rPr>
          <w:rStyle w:val="verse-1"/>
          <w:b/>
          <w:color w:val="333333"/>
          <w:sz w:val="32"/>
          <w:szCs w:val="32"/>
          <w:lang w:val="en"/>
        </w:rPr>
        <w:tab/>
      </w:r>
      <w:r w:rsidR="00FE4717">
        <w:rPr>
          <w:rStyle w:val="verse-1"/>
          <w:b/>
          <w:color w:val="333333"/>
          <w:sz w:val="32"/>
          <w:szCs w:val="32"/>
          <w:lang w:val="en"/>
        </w:rPr>
        <w:tab/>
      </w:r>
      <w:r w:rsidR="00FE4717">
        <w:rPr>
          <w:rStyle w:val="verse-1"/>
          <w:b/>
          <w:color w:val="333333"/>
          <w:sz w:val="32"/>
          <w:szCs w:val="32"/>
          <w:lang w:val="en"/>
        </w:rPr>
        <w:tab/>
      </w:r>
      <w:r w:rsidR="00FE4717">
        <w:rPr>
          <w:rStyle w:val="verse-1"/>
          <w:b/>
          <w:color w:val="333333"/>
          <w:sz w:val="32"/>
          <w:szCs w:val="32"/>
          <w:lang w:val="en"/>
        </w:rPr>
        <w:tab/>
      </w:r>
      <w:r w:rsidR="00FE4717">
        <w:rPr>
          <w:rStyle w:val="verse-1"/>
          <w:b/>
          <w:color w:val="333333"/>
          <w:sz w:val="32"/>
          <w:szCs w:val="32"/>
          <w:lang w:val="en"/>
        </w:rPr>
        <w:tab/>
      </w:r>
      <w:r w:rsidR="00CE01AE">
        <w:rPr>
          <w:rStyle w:val="verse-1"/>
          <w:b/>
          <w:color w:val="333333"/>
          <w:sz w:val="32"/>
          <w:szCs w:val="32"/>
          <w:lang w:val="en"/>
        </w:rPr>
        <w:tab/>
      </w:r>
      <w:r w:rsidR="00CE01AE">
        <w:rPr>
          <w:rStyle w:val="verse-1"/>
          <w:b/>
          <w:color w:val="333333"/>
          <w:sz w:val="32"/>
          <w:szCs w:val="32"/>
          <w:lang w:val="en"/>
        </w:rPr>
        <w:tab/>
      </w:r>
      <w:r w:rsidR="00CE01AE">
        <w:rPr>
          <w:rStyle w:val="verse-1"/>
          <w:b/>
          <w:color w:val="333333"/>
          <w:sz w:val="32"/>
          <w:szCs w:val="32"/>
          <w:lang w:val="en"/>
        </w:rPr>
        <w:tab/>
      </w:r>
      <w:r w:rsidR="00CE01AE">
        <w:rPr>
          <w:rStyle w:val="verse-1"/>
          <w:b/>
          <w:color w:val="333333"/>
          <w:sz w:val="32"/>
          <w:szCs w:val="32"/>
          <w:lang w:val="en"/>
        </w:rPr>
        <w:tab/>
      </w:r>
      <w:r w:rsidR="00FE4717">
        <w:rPr>
          <w:rStyle w:val="verse-1"/>
          <w:b/>
          <w:color w:val="333333"/>
          <w:sz w:val="32"/>
          <w:szCs w:val="32"/>
          <w:lang w:val="en"/>
        </w:rPr>
        <w:t>12/30/18  Sue Black</w:t>
      </w:r>
    </w:p>
    <w:p w:rsidR="00142125" w:rsidRPr="00C94841" w:rsidRDefault="00142125" w:rsidP="00FE4717">
      <w:pPr>
        <w:shd w:val="clear" w:color="auto" w:fill="FFFFFF"/>
        <w:spacing w:line="600" w:lineRule="atLeast"/>
        <w:rPr>
          <w:rStyle w:val="verse-1"/>
          <w:b/>
          <w:color w:val="333333"/>
          <w:sz w:val="32"/>
          <w:szCs w:val="32"/>
          <w:lang w:val="en"/>
        </w:rPr>
      </w:pPr>
    </w:p>
    <w:p w:rsidR="007459A0" w:rsidRPr="00E5543D" w:rsidRDefault="007459A0" w:rsidP="00E5543D">
      <w:pPr>
        <w:shd w:val="clear" w:color="auto" w:fill="FFFFFF"/>
        <w:spacing w:line="276" w:lineRule="auto"/>
        <w:rPr>
          <w:rStyle w:val="verse-1"/>
          <w:color w:val="333333"/>
          <w:sz w:val="28"/>
          <w:szCs w:val="28"/>
          <w:lang w:val="en"/>
        </w:rPr>
      </w:pPr>
      <w:r w:rsidRPr="00E5543D">
        <w:rPr>
          <w:rStyle w:val="verse-1"/>
          <w:color w:val="333333"/>
          <w:sz w:val="28"/>
          <w:szCs w:val="28"/>
          <w:lang w:val="en"/>
        </w:rPr>
        <w:t xml:space="preserve">On the church calendar Epiphany is celebrated on January 6 and commemorates the visit of the </w:t>
      </w:r>
      <w:r w:rsidR="006E0DA3" w:rsidRPr="00E5543D">
        <w:rPr>
          <w:rStyle w:val="verse-1"/>
          <w:color w:val="333333"/>
          <w:sz w:val="28"/>
          <w:szCs w:val="28"/>
          <w:lang w:val="en"/>
        </w:rPr>
        <w:t xml:space="preserve">Magi or 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wise men 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from the East 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to the house in Bethlehem </w:t>
      </w:r>
      <w:r w:rsidR="00E0231A">
        <w:rPr>
          <w:rStyle w:val="verse-1"/>
          <w:color w:val="333333"/>
          <w:sz w:val="28"/>
          <w:szCs w:val="28"/>
          <w:lang w:val="en"/>
        </w:rPr>
        <w:t xml:space="preserve">where </w:t>
      </w:r>
      <w:r w:rsidRPr="00E5543D">
        <w:rPr>
          <w:rStyle w:val="verse-1"/>
          <w:color w:val="333333"/>
          <w:sz w:val="28"/>
          <w:szCs w:val="28"/>
          <w:lang w:val="en"/>
        </w:rPr>
        <w:t>Jesus lived with his mother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 Mary.  Most scholars believe that 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Jesus was 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a young child </w:t>
      </w:r>
      <w:r w:rsidRPr="00E5543D">
        <w:rPr>
          <w:rStyle w:val="verse-1"/>
          <w:color w:val="333333"/>
          <w:sz w:val="28"/>
          <w:szCs w:val="28"/>
          <w:lang w:val="en"/>
        </w:rPr>
        <w:t>around two years old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 at the time of the visit.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  The word epiphany means “to reveal” as God 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made known His prophecies to these Gentiles and 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guided 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them </w:t>
      </w:r>
      <w:r w:rsidR="00A75FC6" w:rsidRPr="00E5543D">
        <w:rPr>
          <w:rStyle w:val="verse-1"/>
          <w:color w:val="333333"/>
          <w:sz w:val="28"/>
          <w:szCs w:val="28"/>
          <w:lang w:val="en"/>
        </w:rPr>
        <w:t>using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 a star to worship the newborn King. 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 </w:t>
      </w:r>
      <w:r w:rsidR="00C94841" w:rsidRPr="00E5543D">
        <w:rPr>
          <w:rStyle w:val="verse-1"/>
          <w:color w:val="333333"/>
          <w:sz w:val="28"/>
          <w:szCs w:val="28"/>
          <w:lang w:val="en"/>
        </w:rPr>
        <w:t xml:space="preserve">This was a birth announcement - </w:t>
      </w:r>
      <w:r w:rsidR="00142125">
        <w:rPr>
          <w:rStyle w:val="verse-1"/>
          <w:color w:val="333333"/>
          <w:sz w:val="28"/>
          <w:szCs w:val="28"/>
          <w:lang w:val="en"/>
        </w:rPr>
        <w:t>Jesus was to be the Savior</w:t>
      </w:r>
      <w:r w:rsidR="006E0DA3" w:rsidRPr="00E5543D">
        <w:rPr>
          <w:rStyle w:val="verse-1"/>
          <w:color w:val="333333"/>
          <w:sz w:val="28"/>
          <w:szCs w:val="28"/>
          <w:lang w:val="en"/>
        </w:rPr>
        <w:t xml:space="preserve"> </w:t>
      </w:r>
      <w:r w:rsidR="00142125">
        <w:rPr>
          <w:rStyle w:val="verse-1"/>
          <w:color w:val="333333"/>
          <w:sz w:val="28"/>
          <w:szCs w:val="28"/>
          <w:lang w:val="en"/>
        </w:rPr>
        <w:t xml:space="preserve">not just </w:t>
      </w:r>
      <w:r w:rsidR="006E0DA3" w:rsidRPr="00E5543D">
        <w:rPr>
          <w:rStyle w:val="verse-1"/>
          <w:color w:val="333333"/>
          <w:sz w:val="28"/>
          <w:szCs w:val="28"/>
          <w:lang w:val="en"/>
        </w:rPr>
        <w:t xml:space="preserve">for the Jews </w:t>
      </w:r>
      <w:r w:rsidR="00142125">
        <w:rPr>
          <w:rStyle w:val="verse-1"/>
          <w:color w:val="333333"/>
          <w:sz w:val="28"/>
          <w:szCs w:val="28"/>
          <w:lang w:val="en"/>
        </w:rPr>
        <w:t>but</w:t>
      </w:r>
      <w:r w:rsidR="006E0DA3" w:rsidRPr="00E5543D">
        <w:rPr>
          <w:rStyle w:val="verse-1"/>
          <w:color w:val="333333"/>
          <w:sz w:val="28"/>
          <w:szCs w:val="28"/>
          <w:lang w:val="en"/>
        </w:rPr>
        <w:t xml:space="preserve"> for</w:t>
      </w:r>
      <w:r w:rsidRPr="00E5543D">
        <w:rPr>
          <w:rStyle w:val="verse-1"/>
          <w:color w:val="333333"/>
          <w:sz w:val="28"/>
          <w:szCs w:val="28"/>
          <w:lang w:val="en"/>
        </w:rPr>
        <w:t xml:space="preserve"> the whole world.</w:t>
      </w:r>
    </w:p>
    <w:p w:rsidR="00A75FC6" w:rsidRPr="00E5543D" w:rsidRDefault="00A75FC6" w:rsidP="00E5543D">
      <w:pPr>
        <w:shd w:val="clear" w:color="auto" w:fill="FFFFFF"/>
        <w:spacing w:line="276" w:lineRule="auto"/>
        <w:rPr>
          <w:rStyle w:val="verse-1"/>
          <w:color w:val="333333"/>
          <w:sz w:val="28"/>
          <w:szCs w:val="28"/>
          <w:lang w:val="en"/>
        </w:rPr>
      </w:pPr>
    </w:p>
    <w:p w:rsidR="006E0DA3" w:rsidRPr="00142125" w:rsidRDefault="006E0DA3" w:rsidP="00E5543D">
      <w:pPr>
        <w:shd w:val="clear" w:color="auto" w:fill="FFFFFF"/>
        <w:spacing w:line="276" w:lineRule="auto"/>
        <w:rPr>
          <w:rStyle w:val="verse-1"/>
          <w:i/>
          <w:color w:val="333333"/>
          <w:sz w:val="28"/>
          <w:szCs w:val="28"/>
          <w:lang w:val="en"/>
        </w:rPr>
      </w:pPr>
      <w:r w:rsidRPr="00E5543D">
        <w:rPr>
          <w:rStyle w:val="verse-1"/>
          <w:color w:val="333333"/>
          <w:sz w:val="28"/>
          <w:szCs w:val="28"/>
          <w:lang w:val="en"/>
        </w:rPr>
        <w:t>The scripture reading for this morn</w:t>
      </w:r>
      <w:r w:rsidR="00142125">
        <w:rPr>
          <w:rStyle w:val="verse-1"/>
          <w:color w:val="333333"/>
          <w:sz w:val="28"/>
          <w:szCs w:val="28"/>
          <w:lang w:val="en"/>
        </w:rPr>
        <w:t>ing comes from Matthew 2:1-12.  It’s entitled “</w:t>
      </w:r>
      <w:r w:rsidR="00142125">
        <w:rPr>
          <w:rStyle w:val="verse-1"/>
          <w:i/>
          <w:color w:val="333333"/>
          <w:sz w:val="28"/>
          <w:szCs w:val="28"/>
          <w:lang w:val="en"/>
        </w:rPr>
        <w:t xml:space="preserve">The Magi Visit the Messiah.”  </w:t>
      </w:r>
      <w:r w:rsidRPr="00E5543D">
        <w:rPr>
          <w:rStyle w:val="verse-1"/>
          <w:color w:val="333333"/>
          <w:sz w:val="28"/>
          <w:szCs w:val="28"/>
          <w:lang w:val="en"/>
        </w:rPr>
        <w:t>Listen now for the Word of God.</w:t>
      </w:r>
    </w:p>
    <w:p w:rsidR="00142125" w:rsidRPr="00E5543D" w:rsidRDefault="00142125" w:rsidP="00E5543D">
      <w:pPr>
        <w:shd w:val="clear" w:color="auto" w:fill="FFFFFF"/>
        <w:spacing w:line="276" w:lineRule="auto"/>
        <w:rPr>
          <w:rStyle w:val="verse-1"/>
          <w:color w:val="333333"/>
          <w:sz w:val="28"/>
          <w:szCs w:val="28"/>
          <w:lang w:val="en"/>
        </w:rPr>
      </w:pPr>
    </w:p>
    <w:p w:rsidR="00FE4717" w:rsidRPr="00E5543D" w:rsidRDefault="00FE4717" w:rsidP="00E5543D">
      <w:pPr>
        <w:shd w:val="clear" w:color="auto" w:fill="FFFFFF"/>
        <w:spacing w:line="276" w:lineRule="auto"/>
        <w:rPr>
          <w:i/>
          <w:color w:val="333333"/>
          <w:sz w:val="28"/>
          <w:szCs w:val="28"/>
          <w:lang w:val="en"/>
        </w:rPr>
      </w:pPr>
      <w:r w:rsidRPr="00E5543D">
        <w:rPr>
          <w:rStyle w:val="verse-1"/>
          <w:i/>
          <w:color w:val="333333"/>
          <w:sz w:val="28"/>
          <w:szCs w:val="28"/>
          <w:lang w:val="en"/>
        </w:rPr>
        <w:t>“After Jesus was born in Bethlehem in Judea, during the time of King Herod</w:t>
      </w:r>
      <w:r w:rsidR="00286AB4">
        <w:rPr>
          <w:rStyle w:val="verse-1"/>
          <w:i/>
          <w:color w:val="333333"/>
          <w:sz w:val="28"/>
          <w:szCs w:val="28"/>
          <w:lang w:val="en"/>
        </w:rPr>
        <w:t>, Magi from</w:t>
      </w:r>
      <w:r w:rsidRPr="00E5543D">
        <w:rPr>
          <w:rStyle w:val="verse-1"/>
          <w:i/>
          <w:color w:val="333333"/>
          <w:sz w:val="28"/>
          <w:szCs w:val="28"/>
          <w:lang w:val="en"/>
        </w:rPr>
        <w:t xml:space="preserve"> the east came to Jerusalem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="00286AB4">
        <w:rPr>
          <w:rStyle w:val="verse-2"/>
          <w:i/>
          <w:color w:val="333333"/>
          <w:sz w:val="28"/>
          <w:szCs w:val="28"/>
          <w:lang w:val="en"/>
        </w:rPr>
        <w:t>and asked, “Where is the O</w:t>
      </w:r>
      <w:r w:rsidRPr="00E5543D">
        <w:rPr>
          <w:rStyle w:val="verse-2"/>
          <w:i/>
          <w:color w:val="333333"/>
          <w:sz w:val="28"/>
          <w:szCs w:val="28"/>
          <w:lang w:val="en"/>
        </w:rPr>
        <w:t>ne who has been</w:t>
      </w:r>
      <w:r w:rsidR="00286AB4">
        <w:rPr>
          <w:rStyle w:val="verse-2"/>
          <w:i/>
          <w:color w:val="333333"/>
          <w:sz w:val="28"/>
          <w:szCs w:val="28"/>
          <w:lang w:val="en"/>
        </w:rPr>
        <w:t xml:space="preserve"> born king of the Jews? We saw H</w:t>
      </w:r>
      <w:r w:rsidRPr="00E5543D">
        <w:rPr>
          <w:rStyle w:val="verse-2"/>
          <w:i/>
          <w:color w:val="333333"/>
          <w:sz w:val="28"/>
          <w:szCs w:val="28"/>
          <w:lang w:val="en"/>
        </w:rPr>
        <w:t xml:space="preserve">is star when it </w:t>
      </w:r>
      <w:r w:rsidR="00286AB4">
        <w:rPr>
          <w:rStyle w:val="verse-2"/>
          <w:i/>
          <w:color w:val="333333"/>
          <w:sz w:val="28"/>
          <w:szCs w:val="28"/>
          <w:lang w:val="en"/>
        </w:rPr>
        <w:t>rose and have come to worship Hi</w:t>
      </w:r>
      <w:r w:rsidRPr="00E5543D">
        <w:rPr>
          <w:rStyle w:val="verse-2"/>
          <w:i/>
          <w:color w:val="333333"/>
          <w:sz w:val="28"/>
          <w:szCs w:val="28"/>
          <w:lang w:val="en"/>
        </w:rPr>
        <w:t xml:space="preserve">m.”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3"/>
          <w:i/>
          <w:color w:val="333333"/>
          <w:sz w:val="28"/>
          <w:szCs w:val="28"/>
          <w:lang w:val="en"/>
        </w:rPr>
        <w:t xml:space="preserve">When King Herod heard this he was disturbed, and all Jerusalem with him. </w:t>
      </w:r>
      <w:r w:rsidRPr="00E5543D">
        <w:rPr>
          <w:rStyle w:val="verse-4"/>
          <w:i/>
          <w:color w:val="333333"/>
          <w:sz w:val="28"/>
          <w:szCs w:val="28"/>
          <w:lang w:val="en"/>
        </w:rPr>
        <w:t xml:space="preserve">When he had called together all the people’s chief priests and teachers of the law, he asked them where the Messiah was to be born.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5"/>
          <w:i/>
          <w:color w:val="333333"/>
          <w:sz w:val="28"/>
          <w:szCs w:val="28"/>
          <w:lang w:val="en"/>
        </w:rPr>
        <w:t>“In Bethlehem in Judea,” they replied, “for this is what the prophet has written:</w:t>
      </w:r>
      <w:r w:rsidRPr="00E5543D">
        <w:rPr>
          <w:rStyle w:val="verse-6"/>
          <w:i/>
          <w:color w:val="333333"/>
          <w:sz w:val="28"/>
          <w:szCs w:val="28"/>
          <w:lang w:val="en"/>
        </w:rPr>
        <w:t xml:space="preserve"> ‘But you, Bethlehem, in the land of Judah, are by no means least among the rulers of Judah; for </w:t>
      </w:r>
      <w:r w:rsidR="00286AB4">
        <w:rPr>
          <w:rStyle w:val="verse-6"/>
          <w:i/>
          <w:color w:val="333333"/>
          <w:sz w:val="28"/>
          <w:szCs w:val="28"/>
          <w:lang w:val="en"/>
        </w:rPr>
        <w:t>out of you will come a R</w:t>
      </w:r>
      <w:r w:rsidRPr="00E5543D">
        <w:rPr>
          <w:rStyle w:val="verse-6"/>
          <w:i/>
          <w:color w:val="333333"/>
          <w:sz w:val="28"/>
          <w:szCs w:val="28"/>
          <w:lang w:val="en"/>
        </w:rPr>
        <w:t>uler who</w:t>
      </w:r>
      <w:r w:rsidR="00142125">
        <w:rPr>
          <w:rStyle w:val="verse-6"/>
          <w:i/>
          <w:color w:val="333333"/>
          <w:sz w:val="28"/>
          <w:szCs w:val="28"/>
          <w:lang w:val="en"/>
        </w:rPr>
        <w:t xml:space="preserve"> will shepherd M</w:t>
      </w:r>
      <w:r w:rsidR="00750EFE" w:rsidRPr="00E5543D">
        <w:rPr>
          <w:rStyle w:val="verse-6"/>
          <w:i/>
          <w:color w:val="333333"/>
          <w:sz w:val="28"/>
          <w:szCs w:val="28"/>
          <w:lang w:val="en"/>
        </w:rPr>
        <w:t>y people Israel.’</w:t>
      </w:r>
      <w:r w:rsidRPr="00E5543D">
        <w:rPr>
          <w:i/>
          <w:color w:val="333333"/>
          <w:sz w:val="28"/>
          <w:szCs w:val="28"/>
          <w:lang w:val="en"/>
        </w:rPr>
        <w:t xml:space="preserve">  </w:t>
      </w:r>
      <w:r w:rsidRPr="00E5543D">
        <w:rPr>
          <w:rStyle w:val="verse-7"/>
          <w:i/>
          <w:color w:val="333333"/>
          <w:sz w:val="28"/>
          <w:szCs w:val="28"/>
          <w:lang w:val="en"/>
        </w:rPr>
        <w:t xml:space="preserve">Then Herod called the Magi secretly and found out from them the exact time the star had appeared.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8"/>
          <w:i/>
          <w:color w:val="333333"/>
          <w:sz w:val="28"/>
          <w:szCs w:val="28"/>
          <w:lang w:val="en"/>
        </w:rPr>
        <w:t>He sent them to Bethlehem and said, “G</w:t>
      </w:r>
      <w:r w:rsidR="00286AB4">
        <w:rPr>
          <w:rStyle w:val="verse-8"/>
          <w:i/>
          <w:color w:val="333333"/>
          <w:sz w:val="28"/>
          <w:szCs w:val="28"/>
          <w:lang w:val="en"/>
        </w:rPr>
        <w:t>o and search carefully for the C</w:t>
      </w:r>
      <w:r w:rsidRPr="00E5543D">
        <w:rPr>
          <w:rStyle w:val="verse-8"/>
          <w:i/>
          <w:color w:val="333333"/>
          <w:sz w:val="28"/>
          <w:szCs w:val="28"/>
          <w:lang w:val="en"/>
        </w:rPr>
        <w:t xml:space="preserve">hild. As soon as you </w:t>
      </w:r>
      <w:r w:rsidR="00286AB4">
        <w:rPr>
          <w:rStyle w:val="verse-8"/>
          <w:i/>
          <w:color w:val="333333"/>
          <w:sz w:val="28"/>
          <w:szCs w:val="28"/>
          <w:lang w:val="en"/>
        </w:rPr>
        <w:t>find H</w:t>
      </w:r>
      <w:r w:rsidRPr="00E5543D">
        <w:rPr>
          <w:rStyle w:val="verse-8"/>
          <w:i/>
          <w:color w:val="333333"/>
          <w:sz w:val="28"/>
          <w:szCs w:val="28"/>
          <w:lang w:val="en"/>
        </w:rPr>
        <w:t>im, report to me, so</w:t>
      </w:r>
      <w:r w:rsidR="00286AB4">
        <w:rPr>
          <w:rStyle w:val="verse-8"/>
          <w:i/>
          <w:color w:val="333333"/>
          <w:sz w:val="28"/>
          <w:szCs w:val="28"/>
          <w:lang w:val="en"/>
        </w:rPr>
        <w:t xml:space="preserve"> that I too may go and worship H</w:t>
      </w:r>
      <w:r w:rsidRPr="00E5543D">
        <w:rPr>
          <w:rStyle w:val="verse-8"/>
          <w:i/>
          <w:color w:val="333333"/>
          <w:sz w:val="28"/>
          <w:szCs w:val="28"/>
          <w:lang w:val="en"/>
        </w:rPr>
        <w:t xml:space="preserve">im.”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9"/>
          <w:i/>
          <w:color w:val="333333"/>
          <w:sz w:val="28"/>
          <w:szCs w:val="28"/>
          <w:lang w:val="en"/>
        </w:rPr>
        <w:t>After they had heard the king, they went on their way, and the star they had seen when it rose went ahead of them until it st</w:t>
      </w:r>
      <w:r w:rsidR="00286AB4">
        <w:rPr>
          <w:rStyle w:val="verse-9"/>
          <w:i/>
          <w:color w:val="333333"/>
          <w:sz w:val="28"/>
          <w:szCs w:val="28"/>
          <w:lang w:val="en"/>
        </w:rPr>
        <w:t>opped over the place where the C</w:t>
      </w:r>
      <w:r w:rsidRPr="00E5543D">
        <w:rPr>
          <w:rStyle w:val="verse-9"/>
          <w:i/>
          <w:color w:val="333333"/>
          <w:sz w:val="28"/>
          <w:szCs w:val="28"/>
          <w:lang w:val="en"/>
        </w:rPr>
        <w:t xml:space="preserve">hild was.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10"/>
          <w:i/>
          <w:color w:val="333333"/>
          <w:sz w:val="28"/>
          <w:szCs w:val="28"/>
          <w:lang w:val="en"/>
        </w:rPr>
        <w:t xml:space="preserve">When they saw the star, they were overjoyed. </w:t>
      </w:r>
    </w:p>
    <w:p w:rsidR="00FE4717" w:rsidRDefault="00FE4717" w:rsidP="00E5543D">
      <w:pPr>
        <w:shd w:val="clear" w:color="auto" w:fill="FFFFFF"/>
        <w:spacing w:line="276" w:lineRule="auto"/>
        <w:rPr>
          <w:rStyle w:val="verse-12"/>
          <w:i/>
          <w:color w:val="333333"/>
          <w:sz w:val="28"/>
          <w:szCs w:val="28"/>
          <w:lang w:val="en"/>
        </w:rPr>
      </w:pPr>
      <w:r w:rsidRPr="00E5543D">
        <w:rPr>
          <w:rStyle w:val="verse-11"/>
          <w:i/>
          <w:color w:val="333333"/>
          <w:sz w:val="28"/>
          <w:szCs w:val="28"/>
          <w:lang w:val="en"/>
        </w:rPr>
        <w:t>On com</w:t>
      </w:r>
      <w:r w:rsidR="00286AB4">
        <w:rPr>
          <w:rStyle w:val="verse-11"/>
          <w:i/>
          <w:color w:val="333333"/>
          <w:sz w:val="28"/>
          <w:szCs w:val="28"/>
          <w:lang w:val="en"/>
        </w:rPr>
        <w:t>ing to the house, they saw the C</w:t>
      </w:r>
      <w:r w:rsidRPr="00E5543D">
        <w:rPr>
          <w:rStyle w:val="verse-11"/>
          <w:i/>
          <w:color w:val="333333"/>
          <w:sz w:val="28"/>
          <w:szCs w:val="28"/>
          <w:lang w:val="en"/>
        </w:rPr>
        <w:t>hild with his mother Mary, and they bowed down</w:t>
      </w:r>
      <w:r w:rsidRPr="00E5543D">
        <w:rPr>
          <w:rStyle w:val="verse-11"/>
          <w:rFonts w:ascii="Helvetica" w:hAnsi="Helvetica" w:cs="Helvetica"/>
          <w:i/>
          <w:color w:val="333333"/>
          <w:sz w:val="28"/>
          <w:szCs w:val="28"/>
          <w:lang w:val="en"/>
        </w:rPr>
        <w:t xml:space="preserve"> </w:t>
      </w:r>
      <w:r w:rsidR="00286AB4">
        <w:rPr>
          <w:rStyle w:val="verse-11"/>
          <w:i/>
          <w:color w:val="333333"/>
          <w:sz w:val="28"/>
          <w:szCs w:val="28"/>
          <w:lang w:val="en"/>
        </w:rPr>
        <w:t>and worshiped Hi</w:t>
      </w:r>
      <w:r w:rsidRPr="00E5543D">
        <w:rPr>
          <w:rStyle w:val="verse-11"/>
          <w:i/>
          <w:color w:val="333333"/>
          <w:sz w:val="28"/>
          <w:szCs w:val="28"/>
          <w:lang w:val="en"/>
        </w:rPr>
        <w:t>m. Then they opened</w:t>
      </w:r>
      <w:r w:rsidR="00286AB4">
        <w:rPr>
          <w:rStyle w:val="verse-11"/>
          <w:i/>
          <w:color w:val="333333"/>
          <w:sz w:val="28"/>
          <w:szCs w:val="28"/>
          <w:lang w:val="en"/>
        </w:rPr>
        <w:t xml:space="preserve"> their treasures and presented H</w:t>
      </w:r>
      <w:r w:rsidRPr="00E5543D">
        <w:rPr>
          <w:rStyle w:val="verse-11"/>
          <w:i/>
          <w:color w:val="333333"/>
          <w:sz w:val="28"/>
          <w:szCs w:val="28"/>
          <w:lang w:val="en"/>
        </w:rPr>
        <w:t xml:space="preserve">im with gifts of gold, frankincense and myrrh. </w:t>
      </w:r>
      <w:r w:rsidRPr="00E5543D">
        <w:rPr>
          <w:i/>
          <w:color w:val="333333"/>
          <w:sz w:val="28"/>
          <w:szCs w:val="28"/>
          <w:lang w:val="en"/>
        </w:rPr>
        <w:t xml:space="preserve"> </w:t>
      </w:r>
      <w:r w:rsidRPr="00E5543D">
        <w:rPr>
          <w:rStyle w:val="verse-12"/>
          <w:i/>
          <w:color w:val="333333"/>
          <w:sz w:val="28"/>
          <w:szCs w:val="28"/>
          <w:lang w:val="en"/>
        </w:rPr>
        <w:t>And having been warned in a dream not to go back to Herod, they returned to their country by another route.”</w:t>
      </w:r>
    </w:p>
    <w:p w:rsidR="00142125" w:rsidRPr="00E5543D" w:rsidRDefault="00142125" w:rsidP="00E5543D">
      <w:pPr>
        <w:shd w:val="clear" w:color="auto" w:fill="FFFFFF"/>
        <w:spacing w:line="276" w:lineRule="auto"/>
        <w:rPr>
          <w:rStyle w:val="verse-12"/>
          <w:color w:val="333333"/>
          <w:sz w:val="28"/>
          <w:szCs w:val="28"/>
          <w:lang w:val="en"/>
        </w:rPr>
      </w:pPr>
    </w:p>
    <w:p w:rsidR="00A75FC6" w:rsidRDefault="00FE4717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This is the Word of the Lord.    Thanks be to God.</w:t>
      </w:r>
    </w:p>
    <w:p w:rsidR="00142125" w:rsidRPr="00E5543D" w:rsidRDefault="00142125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</w:p>
    <w:p w:rsidR="00142125" w:rsidRPr="00E5543D" w:rsidRDefault="006E0DA3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Scripture tells us the Magi came from the East from places and cultures</w:t>
      </w:r>
      <w:r w:rsidR="00332316" w:rsidRPr="00E5543D">
        <w:rPr>
          <w:color w:val="333333"/>
          <w:sz w:val="28"/>
          <w:szCs w:val="28"/>
          <w:lang w:val="en"/>
        </w:rPr>
        <w:t xml:space="preserve"> that worshiped</w:t>
      </w:r>
      <w:r w:rsidRPr="00E5543D">
        <w:rPr>
          <w:color w:val="333333"/>
          <w:sz w:val="28"/>
          <w:szCs w:val="28"/>
          <w:lang w:val="en"/>
        </w:rPr>
        <w:t xml:space="preserve"> other gods.  Magi were learned men from a priestly class, interpreters of dreams and through the study</w:t>
      </w:r>
      <w:r w:rsidR="00332316" w:rsidRPr="00E5543D">
        <w:rPr>
          <w:color w:val="333333"/>
          <w:sz w:val="28"/>
          <w:szCs w:val="28"/>
          <w:lang w:val="en"/>
        </w:rPr>
        <w:t xml:space="preserve"> of writings and the stars,</w:t>
      </w:r>
      <w:r w:rsidRPr="00E5543D">
        <w:rPr>
          <w:color w:val="333333"/>
          <w:sz w:val="28"/>
          <w:szCs w:val="28"/>
          <w:lang w:val="en"/>
        </w:rPr>
        <w:t xml:space="preserve"> predictors of future events.  </w:t>
      </w:r>
      <w:r w:rsidR="00332316" w:rsidRPr="00E5543D">
        <w:rPr>
          <w:color w:val="333333"/>
          <w:sz w:val="28"/>
          <w:szCs w:val="28"/>
          <w:lang w:val="en"/>
        </w:rPr>
        <w:t>Most were skilled in magic and astrology and respected for their wisdom and counsel.</w:t>
      </w:r>
    </w:p>
    <w:p w:rsidR="00332316" w:rsidRPr="00E5543D" w:rsidRDefault="00332316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lastRenderedPageBreak/>
        <w:t>We don’</w:t>
      </w:r>
      <w:r w:rsidR="00CE2304" w:rsidRPr="00E5543D">
        <w:rPr>
          <w:color w:val="333333"/>
          <w:sz w:val="28"/>
          <w:szCs w:val="28"/>
          <w:lang w:val="en"/>
        </w:rPr>
        <w:t>t know if the</w:t>
      </w:r>
      <w:r w:rsidRPr="00E5543D">
        <w:rPr>
          <w:color w:val="333333"/>
          <w:sz w:val="28"/>
          <w:szCs w:val="28"/>
          <w:lang w:val="en"/>
        </w:rPr>
        <w:t xml:space="preserve"> wise men were sent by their kings to </w:t>
      </w:r>
      <w:r w:rsidR="00664FAA" w:rsidRPr="00E5543D">
        <w:rPr>
          <w:color w:val="333333"/>
          <w:sz w:val="28"/>
          <w:szCs w:val="28"/>
          <w:lang w:val="en"/>
        </w:rPr>
        <w:t>work for continued</w:t>
      </w:r>
      <w:r w:rsidRPr="00E5543D">
        <w:rPr>
          <w:color w:val="333333"/>
          <w:sz w:val="28"/>
          <w:szCs w:val="28"/>
          <w:lang w:val="en"/>
        </w:rPr>
        <w:t xml:space="preserve"> peace between the nations or if they made the long journey on their own</w:t>
      </w:r>
      <w:r w:rsidR="00A75FC6" w:rsidRPr="00E5543D">
        <w:rPr>
          <w:color w:val="333333"/>
          <w:sz w:val="28"/>
          <w:szCs w:val="28"/>
          <w:lang w:val="en"/>
        </w:rPr>
        <w:t xml:space="preserve"> out of curiosity or</w:t>
      </w:r>
      <w:r w:rsidRPr="00E5543D">
        <w:rPr>
          <w:color w:val="333333"/>
          <w:sz w:val="28"/>
          <w:szCs w:val="28"/>
          <w:lang w:val="en"/>
        </w:rPr>
        <w:t xml:space="preserve"> as believers in the one true God.  We do know that because of the </w:t>
      </w:r>
      <w:r w:rsidR="00664FAA" w:rsidRPr="00E5543D">
        <w:rPr>
          <w:color w:val="333333"/>
          <w:sz w:val="28"/>
          <w:szCs w:val="28"/>
          <w:lang w:val="en"/>
        </w:rPr>
        <w:t xml:space="preserve">Israelite </w:t>
      </w:r>
      <w:r w:rsidRPr="00E5543D">
        <w:rPr>
          <w:color w:val="333333"/>
          <w:sz w:val="28"/>
          <w:szCs w:val="28"/>
          <w:lang w:val="en"/>
        </w:rPr>
        <w:t>exile</w:t>
      </w:r>
      <w:r w:rsidR="00664FAA" w:rsidRPr="00E5543D">
        <w:rPr>
          <w:color w:val="333333"/>
          <w:sz w:val="28"/>
          <w:szCs w:val="28"/>
          <w:lang w:val="en"/>
        </w:rPr>
        <w:t>s</w:t>
      </w:r>
      <w:r w:rsidR="004630B8" w:rsidRPr="00E5543D">
        <w:rPr>
          <w:color w:val="333333"/>
          <w:sz w:val="28"/>
          <w:szCs w:val="28"/>
          <w:lang w:val="en"/>
        </w:rPr>
        <w:t>,</w:t>
      </w:r>
      <w:r w:rsidRPr="00E5543D">
        <w:rPr>
          <w:color w:val="333333"/>
          <w:sz w:val="28"/>
          <w:szCs w:val="28"/>
          <w:lang w:val="en"/>
        </w:rPr>
        <w:t xml:space="preserve"> knowledge of the Hebrew prophecies was known well beyond the boarders of Israel.  </w:t>
      </w:r>
      <w:r w:rsidR="004630B8" w:rsidRPr="00E5543D">
        <w:rPr>
          <w:color w:val="333333"/>
          <w:sz w:val="28"/>
          <w:szCs w:val="28"/>
          <w:lang w:val="en"/>
        </w:rPr>
        <w:t xml:space="preserve">Scripture tells of the history of the people </w:t>
      </w:r>
      <w:r w:rsidR="00664FAA" w:rsidRPr="00E5543D">
        <w:rPr>
          <w:color w:val="333333"/>
          <w:sz w:val="28"/>
          <w:szCs w:val="28"/>
          <w:lang w:val="en"/>
        </w:rPr>
        <w:t xml:space="preserve">and </w:t>
      </w:r>
      <w:r w:rsidR="00750EFE" w:rsidRPr="00E5543D">
        <w:rPr>
          <w:color w:val="333333"/>
          <w:sz w:val="28"/>
          <w:szCs w:val="28"/>
          <w:lang w:val="en"/>
        </w:rPr>
        <w:t xml:space="preserve">of </w:t>
      </w:r>
      <w:r w:rsidR="00664FAA" w:rsidRPr="00E5543D">
        <w:rPr>
          <w:color w:val="333333"/>
          <w:sz w:val="28"/>
          <w:szCs w:val="28"/>
          <w:lang w:val="en"/>
        </w:rPr>
        <w:t>God’s promise of a Messiah</w:t>
      </w:r>
      <w:r w:rsidR="00286AB4">
        <w:rPr>
          <w:color w:val="333333"/>
          <w:sz w:val="28"/>
          <w:szCs w:val="28"/>
          <w:lang w:val="en"/>
        </w:rPr>
        <w:t>.</w:t>
      </w:r>
      <w:r w:rsidR="004630B8" w:rsidRPr="00E5543D">
        <w:rPr>
          <w:color w:val="333333"/>
          <w:sz w:val="28"/>
          <w:szCs w:val="28"/>
          <w:lang w:val="en"/>
        </w:rPr>
        <w:t xml:space="preserve">  Numbers</w:t>
      </w:r>
      <w:r w:rsidR="00664FAA" w:rsidRPr="00E5543D">
        <w:rPr>
          <w:color w:val="333333"/>
          <w:sz w:val="28"/>
          <w:szCs w:val="28"/>
          <w:lang w:val="en"/>
        </w:rPr>
        <w:t xml:space="preserve"> 24:17 let </w:t>
      </w:r>
      <w:r w:rsidR="00750EFE" w:rsidRPr="00E5543D">
        <w:rPr>
          <w:color w:val="333333"/>
          <w:sz w:val="28"/>
          <w:szCs w:val="28"/>
          <w:lang w:val="en"/>
        </w:rPr>
        <w:t xml:space="preserve">the Magi know </w:t>
      </w:r>
      <w:r w:rsidR="00664FAA" w:rsidRPr="00E5543D">
        <w:rPr>
          <w:color w:val="333333"/>
          <w:sz w:val="28"/>
          <w:szCs w:val="28"/>
          <w:lang w:val="en"/>
        </w:rPr>
        <w:t xml:space="preserve">what to look for </w:t>
      </w:r>
      <w:r w:rsidR="00750EFE" w:rsidRPr="00E5543D">
        <w:rPr>
          <w:color w:val="333333"/>
          <w:sz w:val="28"/>
          <w:szCs w:val="28"/>
          <w:lang w:val="en"/>
        </w:rPr>
        <w:t xml:space="preserve">and where to go </w:t>
      </w:r>
      <w:r w:rsidR="00286AB4">
        <w:rPr>
          <w:color w:val="333333"/>
          <w:sz w:val="28"/>
          <w:szCs w:val="28"/>
          <w:lang w:val="en"/>
        </w:rPr>
        <w:t>when the Savior was born</w:t>
      </w:r>
      <w:r w:rsidR="00FD46EF" w:rsidRPr="00E5543D">
        <w:rPr>
          <w:color w:val="333333"/>
          <w:sz w:val="28"/>
          <w:szCs w:val="28"/>
          <w:lang w:val="en"/>
        </w:rPr>
        <w:t>.</w:t>
      </w:r>
      <w:r w:rsidR="00D05CFE" w:rsidRPr="00E5543D">
        <w:rPr>
          <w:color w:val="333333"/>
          <w:sz w:val="28"/>
          <w:szCs w:val="28"/>
          <w:lang w:val="en"/>
        </w:rPr>
        <w:t xml:space="preserve"> </w:t>
      </w:r>
      <w:r w:rsidR="00664FAA" w:rsidRPr="00E5543D">
        <w:rPr>
          <w:i/>
          <w:color w:val="333333"/>
          <w:sz w:val="28"/>
          <w:szCs w:val="28"/>
          <w:lang w:val="en"/>
        </w:rPr>
        <w:t>“I see Him but not now.  I behold Him but not near.  A star will come out of Jacob.  A scepter will rise out of Israel.”</w:t>
      </w:r>
      <w:r w:rsidR="00D05CFE" w:rsidRPr="00E5543D">
        <w:rPr>
          <w:i/>
          <w:color w:val="333333"/>
          <w:sz w:val="28"/>
          <w:szCs w:val="28"/>
          <w:lang w:val="en"/>
        </w:rPr>
        <w:t xml:space="preserve">  </w:t>
      </w:r>
      <w:r w:rsidR="00CE2304" w:rsidRPr="00E5543D">
        <w:rPr>
          <w:color w:val="333333"/>
          <w:sz w:val="28"/>
          <w:szCs w:val="28"/>
          <w:lang w:val="en"/>
        </w:rPr>
        <w:t xml:space="preserve">They knew the star </w:t>
      </w:r>
      <w:r w:rsidR="00750EFE" w:rsidRPr="00E5543D">
        <w:rPr>
          <w:color w:val="333333"/>
          <w:sz w:val="28"/>
          <w:szCs w:val="28"/>
          <w:lang w:val="en"/>
        </w:rPr>
        <w:t xml:space="preserve">they saw in the sky </w:t>
      </w:r>
      <w:r w:rsidR="00CE2304" w:rsidRPr="00E5543D">
        <w:rPr>
          <w:color w:val="333333"/>
          <w:sz w:val="28"/>
          <w:szCs w:val="28"/>
          <w:lang w:val="en"/>
        </w:rPr>
        <w:t>was</w:t>
      </w:r>
      <w:r w:rsidR="00D05CFE" w:rsidRPr="00E5543D">
        <w:rPr>
          <w:color w:val="333333"/>
          <w:sz w:val="28"/>
          <w:szCs w:val="28"/>
          <w:lang w:val="en"/>
        </w:rPr>
        <w:t xml:space="preserve"> what they’d been waiting for.</w:t>
      </w:r>
      <w:r w:rsidR="00664FAA" w:rsidRPr="00E5543D">
        <w:rPr>
          <w:i/>
          <w:color w:val="333333"/>
          <w:sz w:val="28"/>
          <w:szCs w:val="28"/>
          <w:lang w:val="en"/>
        </w:rPr>
        <w:t xml:space="preserve">  </w:t>
      </w:r>
      <w:r w:rsidR="00CE2304" w:rsidRPr="00E5543D">
        <w:rPr>
          <w:color w:val="333333"/>
          <w:sz w:val="28"/>
          <w:szCs w:val="28"/>
          <w:lang w:val="en"/>
        </w:rPr>
        <w:t>Arriving in Jerusalem, the Magi quoted Micah 5:2 as</w:t>
      </w:r>
      <w:r w:rsidR="00D05CFE" w:rsidRPr="00E5543D">
        <w:rPr>
          <w:color w:val="333333"/>
          <w:sz w:val="28"/>
          <w:szCs w:val="28"/>
          <w:lang w:val="en"/>
        </w:rPr>
        <w:t xml:space="preserve"> </w:t>
      </w:r>
      <w:r w:rsidR="004630B8" w:rsidRPr="00E5543D">
        <w:rPr>
          <w:color w:val="333333"/>
          <w:sz w:val="28"/>
          <w:szCs w:val="28"/>
          <w:lang w:val="en"/>
        </w:rPr>
        <w:t>they sought infor</w:t>
      </w:r>
      <w:r w:rsidR="00CE2304" w:rsidRPr="00E5543D">
        <w:rPr>
          <w:color w:val="333333"/>
          <w:sz w:val="28"/>
          <w:szCs w:val="28"/>
          <w:lang w:val="en"/>
        </w:rPr>
        <w:t xml:space="preserve">mation from Herod about the </w:t>
      </w:r>
      <w:r w:rsidR="00B420AF">
        <w:rPr>
          <w:color w:val="333333"/>
          <w:sz w:val="28"/>
          <w:szCs w:val="28"/>
          <w:lang w:val="en"/>
        </w:rPr>
        <w:t>Child they were seeking</w:t>
      </w:r>
      <w:r w:rsidR="004630B8" w:rsidRPr="00E5543D">
        <w:rPr>
          <w:color w:val="333333"/>
          <w:sz w:val="28"/>
          <w:szCs w:val="28"/>
          <w:lang w:val="en"/>
        </w:rPr>
        <w:t>.  Bethle</w:t>
      </w:r>
      <w:r w:rsidR="00664FAA" w:rsidRPr="00E5543D">
        <w:rPr>
          <w:color w:val="333333"/>
          <w:sz w:val="28"/>
          <w:szCs w:val="28"/>
          <w:lang w:val="en"/>
        </w:rPr>
        <w:t>hem</w:t>
      </w:r>
      <w:r w:rsidR="00286AB4">
        <w:rPr>
          <w:color w:val="333333"/>
          <w:sz w:val="28"/>
          <w:szCs w:val="28"/>
          <w:lang w:val="en"/>
        </w:rPr>
        <w:t>, a tiny insignificant town,</w:t>
      </w:r>
      <w:r w:rsidR="00664FAA" w:rsidRPr="00E5543D">
        <w:rPr>
          <w:color w:val="333333"/>
          <w:sz w:val="28"/>
          <w:szCs w:val="28"/>
          <w:lang w:val="en"/>
        </w:rPr>
        <w:t xml:space="preserve"> was the chosen birthplace.</w:t>
      </w:r>
    </w:p>
    <w:p w:rsidR="00D05CFE" w:rsidRPr="00E5543D" w:rsidRDefault="00D05CFE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</w:p>
    <w:p w:rsidR="00664FAA" w:rsidRDefault="00CE2304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Deciding to journ</w:t>
      </w:r>
      <w:r w:rsidR="00750EFE" w:rsidRPr="00E5543D">
        <w:rPr>
          <w:color w:val="333333"/>
          <w:sz w:val="28"/>
          <w:szCs w:val="28"/>
          <w:lang w:val="en"/>
        </w:rPr>
        <w:t>ey and</w:t>
      </w:r>
      <w:r w:rsidR="003C1682" w:rsidRPr="00E5543D">
        <w:rPr>
          <w:color w:val="333333"/>
          <w:sz w:val="28"/>
          <w:szCs w:val="28"/>
          <w:lang w:val="en"/>
        </w:rPr>
        <w:t xml:space="preserve"> pay homage to the</w:t>
      </w:r>
      <w:r w:rsidRPr="00E5543D">
        <w:rPr>
          <w:color w:val="333333"/>
          <w:sz w:val="28"/>
          <w:szCs w:val="28"/>
          <w:lang w:val="en"/>
        </w:rPr>
        <w:t xml:space="preserve"> </w:t>
      </w:r>
      <w:r w:rsidR="00286AB4">
        <w:rPr>
          <w:color w:val="333333"/>
          <w:sz w:val="28"/>
          <w:szCs w:val="28"/>
          <w:lang w:val="en"/>
        </w:rPr>
        <w:t xml:space="preserve">new </w:t>
      </w:r>
      <w:r w:rsidRPr="00E5543D">
        <w:rPr>
          <w:color w:val="333333"/>
          <w:sz w:val="28"/>
          <w:szCs w:val="28"/>
          <w:lang w:val="en"/>
        </w:rPr>
        <w:t>King,</w:t>
      </w:r>
      <w:r w:rsidR="00D05CFE" w:rsidRPr="00E5543D">
        <w:rPr>
          <w:color w:val="333333"/>
          <w:sz w:val="28"/>
          <w:szCs w:val="28"/>
          <w:lang w:val="en"/>
        </w:rPr>
        <w:t xml:space="preserve"> the wise men </w:t>
      </w:r>
      <w:r w:rsidR="003C1682" w:rsidRPr="00E5543D">
        <w:rPr>
          <w:color w:val="333333"/>
          <w:sz w:val="28"/>
          <w:szCs w:val="28"/>
          <w:lang w:val="en"/>
        </w:rPr>
        <w:t xml:space="preserve">prepared for the </w:t>
      </w:r>
      <w:r w:rsidR="00750EFE" w:rsidRPr="00E5543D">
        <w:rPr>
          <w:color w:val="333333"/>
          <w:sz w:val="28"/>
          <w:szCs w:val="28"/>
          <w:lang w:val="en"/>
        </w:rPr>
        <w:t>trip</w:t>
      </w:r>
      <w:r w:rsidR="00D05CFE" w:rsidRPr="00E5543D">
        <w:rPr>
          <w:color w:val="333333"/>
          <w:sz w:val="28"/>
          <w:szCs w:val="28"/>
          <w:lang w:val="en"/>
        </w:rPr>
        <w:t xml:space="preserve"> gathering</w:t>
      </w:r>
      <w:r w:rsidR="00286AB4">
        <w:rPr>
          <w:color w:val="333333"/>
          <w:sz w:val="28"/>
          <w:szCs w:val="28"/>
          <w:lang w:val="en"/>
        </w:rPr>
        <w:t xml:space="preserve"> suitable gifts as was the custom in the ancient world.</w:t>
      </w:r>
      <w:r w:rsidR="00664FAA" w:rsidRPr="00E5543D">
        <w:rPr>
          <w:color w:val="333333"/>
          <w:sz w:val="28"/>
          <w:szCs w:val="28"/>
          <w:lang w:val="en"/>
        </w:rPr>
        <w:t xml:space="preserve">  </w:t>
      </w:r>
      <w:r w:rsidR="00D05CFE" w:rsidRPr="00E5543D">
        <w:rPr>
          <w:color w:val="333333"/>
          <w:sz w:val="28"/>
          <w:szCs w:val="28"/>
          <w:lang w:val="en"/>
        </w:rPr>
        <w:t xml:space="preserve">We don’t know how many Magi </w:t>
      </w:r>
      <w:r w:rsidR="003C1682" w:rsidRPr="00E5543D">
        <w:rPr>
          <w:color w:val="333333"/>
          <w:sz w:val="28"/>
          <w:szCs w:val="28"/>
          <w:lang w:val="en"/>
        </w:rPr>
        <w:t>visited Jesus or how many servants or camels they brought.  W</w:t>
      </w:r>
      <w:r w:rsidRPr="00E5543D">
        <w:rPr>
          <w:color w:val="333333"/>
          <w:sz w:val="28"/>
          <w:szCs w:val="28"/>
          <w:lang w:val="en"/>
        </w:rPr>
        <w:t>e don’</w:t>
      </w:r>
      <w:r w:rsidR="003C1682" w:rsidRPr="00E5543D">
        <w:rPr>
          <w:color w:val="333333"/>
          <w:sz w:val="28"/>
          <w:szCs w:val="28"/>
          <w:lang w:val="en"/>
        </w:rPr>
        <w:t>t know if the wise men</w:t>
      </w:r>
      <w:r w:rsidR="00D05CFE" w:rsidRPr="00E5543D">
        <w:rPr>
          <w:color w:val="333333"/>
          <w:sz w:val="28"/>
          <w:szCs w:val="28"/>
          <w:lang w:val="en"/>
        </w:rPr>
        <w:t xml:space="preserve"> </w:t>
      </w:r>
      <w:r w:rsidRPr="00E5543D">
        <w:rPr>
          <w:color w:val="333333"/>
          <w:sz w:val="28"/>
          <w:szCs w:val="28"/>
          <w:lang w:val="en"/>
        </w:rPr>
        <w:t>coordinated their choice of gifts</w:t>
      </w:r>
      <w:r w:rsidR="00D05CFE" w:rsidRPr="00E5543D">
        <w:rPr>
          <w:color w:val="333333"/>
          <w:sz w:val="28"/>
          <w:szCs w:val="28"/>
          <w:lang w:val="en"/>
        </w:rPr>
        <w:t xml:space="preserve">, </w:t>
      </w:r>
      <w:r w:rsidRPr="00E5543D">
        <w:rPr>
          <w:color w:val="333333"/>
          <w:sz w:val="28"/>
          <w:szCs w:val="28"/>
          <w:lang w:val="en"/>
        </w:rPr>
        <w:t xml:space="preserve">if they </w:t>
      </w:r>
      <w:r w:rsidR="00D05CFE" w:rsidRPr="00E5543D">
        <w:rPr>
          <w:color w:val="333333"/>
          <w:sz w:val="28"/>
          <w:szCs w:val="28"/>
          <w:lang w:val="en"/>
        </w:rPr>
        <w:t>tra</w:t>
      </w:r>
      <w:r w:rsidR="00A83183" w:rsidRPr="00E5543D">
        <w:rPr>
          <w:color w:val="333333"/>
          <w:sz w:val="28"/>
          <w:szCs w:val="28"/>
          <w:lang w:val="en"/>
        </w:rPr>
        <w:t>veled to Israel together or</w:t>
      </w:r>
      <w:r w:rsidR="00D05CFE" w:rsidRPr="00E5543D">
        <w:rPr>
          <w:color w:val="333333"/>
          <w:sz w:val="28"/>
          <w:szCs w:val="28"/>
          <w:lang w:val="en"/>
        </w:rPr>
        <w:t xml:space="preserve"> </w:t>
      </w:r>
      <w:r w:rsidRPr="00E5543D">
        <w:rPr>
          <w:color w:val="333333"/>
          <w:sz w:val="28"/>
          <w:szCs w:val="28"/>
          <w:lang w:val="en"/>
        </w:rPr>
        <w:t xml:space="preserve">if they </w:t>
      </w:r>
      <w:r w:rsidR="00A83183" w:rsidRPr="00E5543D">
        <w:rPr>
          <w:color w:val="333333"/>
          <w:sz w:val="28"/>
          <w:szCs w:val="28"/>
          <w:lang w:val="en"/>
        </w:rPr>
        <w:t xml:space="preserve">even </w:t>
      </w:r>
      <w:r w:rsidR="00D05CFE" w:rsidRPr="00E5543D">
        <w:rPr>
          <w:color w:val="333333"/>
          <w:sz w:val="28"/>
          <w:szCs w:val="28"/>
          <w:lang w:val="en"/>
        </w:rPr>
        <w:t xml:space="preserve">knew </w:t>
      </w:r>
      <w:r w:rsidRPr="00E5543D">
        <w:rPr>
          <w:color w:val="333333"/>
          <w:sz w:val="28"/>
          <w:szCs w:val="28"/>
          <w:lang w:val="en"/>
        </w:rPr>
        <w:t xml:space="preserve">each other before their arrival at the palace of King Herod. We do know that </w:t>
      </w:r>
      <w:r w:rsidR="00CE01AE" w:rsidRPr="00E5543D">
        <w:rPr>
          <w:color w:val="333333"/>
          <w:sz w:val="28"/>
          <w:szCs w:val="28"/>
          <w:lang w:val="en"/>
        </w:rPr>
        <w:t xml:space="preserve">the </w:t>
      </w:r>
      <w:r w:rsidRPr="00E5543D">
        <w:rPr>
          <w:color w:val="333333"/>
          <w:sz w:val="28"/>
          <w:szCs w:val="28"/>
          <w:lang w:val="en"/>
        </w:rPr>
        <w:t>gifts th</w:t>
      </w:r>
      <w:r w:rsidR="003C1682" w:rsidRPr="00E5543D">
        <w:rPr>
          <w:color w:val="333333"/>
          <w:sz w:val="28"/>
          <w:szCs w:val="28"/>
          <w:lang w:val="en"/>
        </w:rPr>
        <w:t xml:space="preserve">ey brought were worthy of a King who was God Himself.  </w:t>
      </w:r>
      <w:r w:rsidR="00CE01AE" w:rsidRPr="00E5543D">
        <w:rPr>
          <w:color w:val="333333"/>
          <w:sz w:val="28"/>
          <w:szCs w:val="28"/>
          <w:lang w:val="en"/>
        </w:rPr>
        <w:t>Precious</w:t>
      </w:r>
      <w:r w:rsidR="003C1682" w:rsidRPr="00E5543D">
        <w:rPr>
          <w:color w:val="333333"/>
          <w:sz w:val="28"/>
          <w:szCs w:val="28"/>
          <w:lang w:val="en"/>
        </w:rPr>
        <w:t xml:space="preserve"> gold, symbolizing</w:t>
      </w:r>
      <w:r w:rsidR="00FD46EF" w:rsidRPr="00E5543D">
        <w:rPr>
          <w:color w:val="333333"/>
          <w:sz w:val="28"/>
          <w:szCs w:val="28"/>
          <w:lang w:val="en"/>
        </w:rPr>
        <w:t xml:space="preserve"> royalty, frankincense that </w:t>
      </w:r>
      <w:r w:rsidR="003C1682" w:rsidRPr="00E5543D">
        <w:rPr>
          <w:color w:val="333333"/>
          <w:sz w:val="28"/>
          <w:szCs w:val="28"/>
          <w:lang w:val="en"/>
        </w:rPr>
        <w:t>when burned provided</w:t>
      </w:r>
      <w:r w:rsidR="00FD46EF" w:rsidRPr="00E5543D">
        <w:rPr>
          <w:color w:val="333333"/>
          <w:sz w:val="28"/>
          <w:szCs w:val="28"/>
          <w:lang w:val="en"/>
        </w:rPr>
        <w:t xml:space="preserve"> a pleasing aroma </w:t>
      </w:r>
      <w:r w:rsidR="00E0231A">
        <w:rPr>
          <w:color w:val="333333"/>
          <w:sz w:val="28"/>
          <w:szCs w:val="28"/>
          <w:lang w:val="en"/>
        </w:rPr>
        <w:t>that was thought to</w:t>
      </w:r>
      <w:r w:rsidR="003C1682" w:rsidRPr="00E5543D">
        <w:rPr>
          <w:color w:val="333333"/>
          <w:sz w:val="28"/>
          <w:szCs w:val="28"/>
          <w:lang w:val="en"/>
        </w:rPr>
        <w:t xml:space="preserve"> carry</w:t>
      </w:r>
      <w:r w:rsidR="00FD46EF" w:rsidRPr="00E5543D">
        <w:rPr>
          <w:color w:val="333333"/>
          <w:sz w:val="28"/>
          <w:szCs w:val="28"/>
          <w:lang w:val="en"/>
        </w:rPr>
        <w:t xml:space="preserve"> p</w:t>
      </w:r>
      <w:r w:rsidR="003C1682" w:rsidRPr="00E5543D">
        <w:rPr>
          <w:color w:val="333333"/>
          <w:sz w:val="28"/>
          <w:szCs w:val="28"/>
          <w:lang w:val="en"/>
        </w:rPr>
        <w:t>rayers to God</w:t>
      </w:r>
      <w:r w:rsidR="00A83183" w:rsidRPr="00E5543D">
        <w:rPr>
          <w:color w:val="333333"/>
          <w:sz w:val="28"/>
          <w:szCs w:val="28"/>
          <w:lang w:val="en"/>
        </w:rPr>
        <w:t xml:space="preserve"> symbolizing Jesus’</w:t>
      </w:r>
      <w:r w:rsidR="00FD46EF" w:rsidRPr="00E5543D">
        <w:rPr>
          <w:color w:val="333333"/>
          <w:sz w:val="28"/>
          <w:szCs w:val="28"/>
          <w:lang w:val="en"/>
        </w:rPr>
        <w:t xml:space="preserve"> </w:t>
      </w:r>
      <w:r w:rsidR="00CE01AE" w:rsidRPr="00E5543D">
        <w:rPr>
          <w:color w:val="333333"/>
          <w:sz w:val="28"/>
          <w:szCs w:val="28"/>
          <w:lang w:val="en"/>
        </w:rPr>
        <w:t xml:space="preserve">role as </w:t>
      </w:r>
      <w:r w:rsidR="00A83183" w:rsidRPr="00E5543D">
        <w:rPr>
          <w:color w:val="333333"/>
          <w:sz w:val="28"/>
          <w:szCs w:val="28"/>
          <w:lang w:val="en"/>
        </w:rPr>
        <w:t xml:space="preserve">our </w:t>
      </w:r>
      <w:r w:rsidR="003C1682" w:rsidRPr="00E5543D">
        <w:rPr>
          <w:color w:val="333333"/>
          <w:sz w:val="28"/>
          <w:szCs w:val="28"/>
          <w:lang w:val="en"/>
        </w:rPr>
        <w:t xml:space="preserve">High </w:t>
      </w:r>
      <w:r w:rsidR="00A83183" w:rsidRPr="00E5543D">
        <w:rPr>
          <w:color w:val="333333"/>
          <w:sz w:val="28"/>
          <w:szCs w:val="28"/>
          <w:lang w:val="en"/>
        </w:rPr>
        <w:t>Priest</w:t>
      </w:r>
      <w:r w:rsidR="00EC45D9">
        <w:rPr>
          <w:color w:val="333333"/>
          <w:sz w:val="28"/>
          <w:szCs w:val="28"/>
          <w:lang w:val="en"/>
        </w:rPr>
        <w:t xml:space="preserve">, our intercessor </w:t>
      </w:r>
      <w:r w:rsidR="00A83183" w:rsidRPr="00E5543D">
        <w:rPr>
          <w:color w:val="333333"/>
          <w:sz w:val="28"/>
          <w:szCs w:val="28"/>
          <w:lang w:val="en"/>
        </w:rPr>
        <w:t>and myrrh</w:t>
      </w:r>
      <w:r w:rsidR="003C1682" w:rsidRPr="00E5543D">
        <w:rPr>
          <w:color w:val="333333"/>
          <w:sz w:val="28"/>
          <w:szCs w:val="28"/>
          <w:lang w:val="en"/>
        </w:rPr>
        <w:t xml:space="preserve"> used in embalming</w:t>
      </w:r>
      <w:r w:rsidR="00A83183" w:rsidRPr="00E5543D">
        <w:rPr>
          <w:color w:val="333333"/>
          <w:sz w:val="28"/>
          <w:szCs w:val="28"/>
          <w:lang w:val="en"/>
        </w:rPr>
        <w:t xml:space="preserve">, symbolizing </w:t>
      </w:r>
      <w:r w:rsidR="00E0231A">
        <w:rPr>
          <w:color w:val="333333"/>
          <w:sz w:val="28"/>
          <w:szCs w:val="28"/>
          <w:lang w:val="en"/>
        </w:rPr>
        <w:t xml:space="preserve">the </w:t>
      </w:r>
      <w:r w:rsidR="00A83183" w:rsidRPr="00E5543D">
        <w:rPr>
          <w:color w:val="333333"/>
          <w:sz w:val="28"/>
          <w:szCs w:val="28"/>
          <w:lang w:val="en"/>
        </w:rPr>
        <w:t>death that was to be His sacrifice for our sins</w:t>
      </w:r>
      <w:r w:rsidR="003C1682" w:rsidRPr="00E5543D">
        <w:rPr>
          <w:color w:val="333333"/>
          <w:sz w:val="28"/>
          <w:szCs w:val="28"/>
          <w:lang w:val="en"/>
        </w:rPr>
        <w:t>.</w:t>
      </w:r>
      <w:r w:rsidR="00A83183" w:rsidRPr="00E5543D">
        <w:rPr>
          <w:color w:val="333333"/>
          <w:sz w:val="28"/>
          <w:szCs w:val="28"/>
          <w:lang w:val="en"/>
        </w:rPr>
        <w:t xml:space="preserve">  To us these may seem like very s</w:t>
      </w:r>
      <w:r w:rsidR="00EC45D9">
        <w:rPr>
          <w:color w:val="333333"/>
          <w:sz w:val="28"/>
          <w:szCs w:val="28"/>
          <w:lang w:val="en"/>
        </w:rPr>
        <w:t>trange things</w:t>
      </w:r>
      <w:r w:rsidR="00A83183" w:rsidRPr="00E5543D">
        <w:rPr>
          <w:color w:val="333333"/>
          <w:sz w:val="28"/>
          <w:szCs w:val="28"/>
          <w:lang w:val="en"/>
        </w:rPr>
        <w:t xml:space="preserve"> to bring to a </w:t>
      </w:r>
      <w:r w:rsidR="003C1682" w:rsidRPr="00E5543D">
        <w:rPr>
          <w:color w:val="333333"/>
          <w:sz w:val="28"/>
          <w:szCs w:val="28"/>
          <w:lang w:val="en"/>
        </w:rPr>
        <w:t xml:space="preserve">baby but </w:t>
      </w:r>
      <w:r w:rsidR="00A83183" w:rsidRPr="00E5543D">
        <w:rPr>
          <w:color w:val="333333"/>
          <w:sz w:val="28"/>
          <w:szCs w:val="28"/>
          <w:lang w:val="en"/>
        </w:rPr>
        <w:t xml:space="preserve">these gifts </w:t>
      </w:r>
      <w:r w:rsidR="004442A0" w:rsidRPr="00E5543D">
        <w:rPr>
          <w:color w:val="333333"/>
          <w:sz w:val="28"/>
          <w:szCs w:val="28"/>
          <w:lang w:val="en"/>
        </w:rPr>
        <w:t xml:space="preserve">told the story of who </w:t>
      </w:r>
      <w:r w:rsidR="003C1682" w:rsidRPr="00E5543D">
        <w:rPr>
          <w:color w:val="333333"/>
          <w:sz w:val="28"/>
          <w:szCs w:val="28"/>
          <w:lang w:val="en"/>
        </w:rPr>
        <w:t xml:space="preserve">Jesus </w:t>
      </w:r>
      <w:r w:rsidR="004442A0" w:rsidRPr="00E5543D">
        <w:rPr>
          <w:color w:val="333333"/>
          <w:sz w:val="28"/>
          <w:szCs w:val="28"/>
          <w:lang w:val="en"/>
        </w:rPr>
        <w:t>is</w:t>
      </w:r>
      <w:r w:rsidR="00750EFE" w:rsidRPr="00E5543D">
        <w:rPr>
          <w:color w:val="333333"/>
          <w:sz w:val="28"/>
          <w:szCs w:val="28"/>
          <w:lang w:val="en"/>
        </w:rPr>
        <w:t xml:space="preserve"> and what He</w:t>
      </w:r>
      <w:r w:rsidR="003C1682" w:rsidRPr="00E5543D">
        <w:rPr>
          <w:color w:val="333333"/>
          <w:sz w:val="28"/>
          <w:szCs w:val="28"/>
          <w:lang w:val="en"/>
        </w:rPr>
        <w:t xml:space="preserve"> </w:t>
      </w:r>
      <w:r w:rsidR="00B420AF">
        <w:rPr>
          <w:color w:val="333333"/>
          <w:sz w:val="28"/>
          <w:szCs w:val="28"/>
          <w:lang w:val="en"/>
        </w:rPr>
        <w:t>sacrificed</w:t>
      </w:r>
      <w:r w:rsidR="00EC45D9">
        <w:rPr>
          <w:color w:val="333333"/>
          <w:sz w:val="28"/>
          <w:szCs w:val="28"/>
          <w:lang w:val="en"/>
        </w:rPr>
        <w:t xml:space="preserve"> for our salvation.</w:t>
      </w:r>
    </w:p>
    <w:p w:rsidR="00142125" w:rsidRPr="00E5543D" w:rsidRDefault="00142125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</w:p>
    <w:p w:rsidR="00B420AF" w:rsidRDefault="00A83183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On the counter by our c</w:t>
      </w:r>
      <w:r w:rsidR="00CE01AE" w:rsidRPr="00E5543D">
        <w:rPr>
          <w:color w:val="333333"/>
          <w:sz w:val="28"/>
          <w:szCs w:val="28"/>
          <w:lang w:val="en"/>
        </w:rPr>
        <w:t>hurch office</w:t>
      </w:r>
      <w:r w:rsidRPr="00E5543D">
        <w:rPr>
          <w:color w:val="333333"/>
          <w:sz w:val="28"/>
          <w:szCs w:val="28"/>
          <w:lang w:val="en"/>
        </w:rPr>
        <w:t xml:space="preserve"> is a beautiful </w:t>
      </w:r>
      <w:r w:rsidR="00750EFE" w:rsidRPr="00E5543D">
        <w:rPr>
          <w:color w:val="333333"/>
          <w:sz w:val="28"/>
          <w:szCs w:val="28"/>
          <w:lang w:val="en"/>
        </w:rPr>
        <w:t xml:space="preserve">scene of three </w:t>
      </w:r>
      <w:r w:rsidRPr="00E5543D">
        <w:rPr>
          <w:color w:val="333333"/>
          <w:sz w:val="28"/>
          <w:szCs w:val="28"/>
          <w:lang w:val="en"/>
        </w:rPr>
        <w:t xml:space="preserve">wise men with their camels.  </w:t>
      </w:r>
      <w:r w:rsidR="003A52C4" w:rsidRPr="00E5543D">
        <w:rPr>
          <w:color w:val="333333"/>
          <w:sz w:val="28"/>
          <w:szCs w:val="28"/>
          <w:lang w:val="en"/>
        </w:rPr>
        <w:t>On their knees with arms and eyes raised to heaven,</w:t>
      </w:r>
      <w:r w:rsidRPr="00E5543D">
        <w:rPr>
          <w:color w:val="333333"/>
          <w:sz w:val="28"/>
          <w:szCs w:val="28"/>
          <w:lang w:val="en"/>
        </w:rPr>
        <w:t xml:space="preserve"> each man holds a treasure chest </w:t>
      </w:r>
      <w:r w:rsidR="003A52C4" w:rsidRPr="00E5543D">
        <w:rPr>
          <w:color w:val="333333"/>
          <w:sz w:val="28"/>
          <w:szCs w:val="28"/>
          <w:lang w:val="en"/>
        </w:rPr>
        <w:t>in offering.  They are worshiping Jesus.  But even as the</w:t>
      </w:r>
      <w:r w:rsidR="00CE01AE" w:rsidRPr="00E5543D">
        <w:rPr>
          <w:color w:val="333333"/>
          <w:sz w:val="28"/>
          <w:szCs w:val="28"/>
          <w:lang w:val="en"/>
        </w:rPr>
        <w:t>y</w:t>
      </w:r>
      <w:r w:rsidR="003A52C4" w:rsidRPr="00E5543D">
        <w:rPr>
          <w:color w:val="333333"/>
          <w:sz w:val="28"/>
          <w:szCs w:val="28"/>
          <w:lang w:val="en"/>
        </w:rPr>
        <w:t xml:space="preserve"> pr</w:t>
      </w:r>
      <w:r w:rsidR="00CE01AE" w:rsidRPr="00E5543D">
        <w:rPr>
          <w:color w:val="333333"/>
          <w:sz w:val="28"/>
          <w:szCs w:val="28"/>
          <w:lang w:val="en"/>
        </w:rPr>
        <w:t>esent</w:t>
      </w:r>
      <w:r w:rsidR="004442A0" w:rsidRPr="00E5543D">
        <w:rPr>
          <w:color w:val="333333"/>
          <w:sz w:val="28"/>
          <w:szCs w:val="28"/>
          <w:lang w:val="en"/>
        </w:rPr>
        <w:t xml:space="preserve"> their gifts, I sense</w:t>
      </w:r>
      <w:r w:rsidR="003A52C4" w:rsidRPr="00E5543D">
        <w:rPr>
          <w:color w:val="333333"/>
          <w:sz w:val="28"/>
          <w:szCs w:val="28"/>
          <w:lang w:val="en"/>
        </w:rPr>
        <w:t xml:space="preserve"> the artist was </w:t>
      </w:r>
      <w:r w:rsidR="004442A0" w:rsidRPr="00E5543D">
        <w:rPr>
          <w:color w:val="333333"/>
          <w:sz w:val="28"/>
          <w:szCs w:val="28"/>
          <w:lang w:val="en"/>
        </w:rPr>
        <w:t xml:space="preserve">also depicting a </w:t>
      </w:r>
      <w:r w:rsidR="00CE01AE" w:rsidRPr="00E5543D">
        <w:rPr>
          <w:color w:val="333333"/>
          <w:sz w:val="28"/>
          <w:szCs w:val="28"/>
          <w:lang w:val="en"/>
        </w:rPr>
        <w:t xml:space="preserve">response from each man, a </w:t>
      </w:r>
      <w:r w:rsidR="004442A0" w:rsidRPr="00E5543D">
        <w:rPr>
          <w:color w:val="333333"/>
          <w:sz w:val="28"/>
          <w:szCs w:val="28"/>
          <w:lang w:val="en"/>
        </w:rPr>
        <w:t>receiving s</w:t>
      </w:r>
      <w:r w:rsidR="00750EFE" w:rsidRPr="00E5543D">
        <w:rPr>
          <w:color w:val="333333"/>
          <w:sz w:val="28"/>
          <w:szCs w:val="28"/>
          <w:lang w:val="en"/>
        </w:rPr>
        <w:t>pirit resulting from the encounter with Christ.</w:t>
      </w:r>
      <w:r w:rsidR="00E0231A">
        <w:rPr>
          <w:color w:val="333333"/>
          <w:sz w:val="28"/>
          <w:szCs w:val="28"/>
          <w:lang w:val="en"/>
        </w:rPr>
        <w:t xml:space="preserve">  Each has a look of wonder and amazement.</w:t>
      </w:r>
    </w:p>
    <w:p w:rsidR="00B420AF" w:rsidRDefault="00B420AF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</w:p>
    <w:p w:rsidR="00A83183" w:rsidRDefault="004442A0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The wise men followed the star, the Light of Christ</w:t>
      </w:r>
      <w:r w:rsidR="00CE01AE" w:rsidRPr="00E5543D">
        <w:rPr>
          <w:color w:val="333333"/>
          <w:sz w:val="28"/>
          <w:szCs w:val="28"/>
          <w:lang w:val="en"/>
        </w:rPr>
        <w:t>,</w:t>
      </w:r>
      <w:r w:rsidRPr="00E5543D">
        <w:rPr>
          <w:color w:val="333333"/>
          <w:sz w:val="28"/>
          <w:szCs w:val="28"/>
          <w:lang w:val="en"/>
        </w:rPr>
        <w:t xml:space="preserve"> which is the gift of Christ.  The Magi put their lives on hold and with great cost left their families for the uncertainty and danger of a trip to a foreign place</w:t>
      </w:r>
      <w:r w:rsidR="00B420AF">
        <w:rPr>
          <w:color w:val="333333"/>
          <w:sz w:val="28"/>
          <w:szCs w:val="28"/>
          <w:lang w:val="en"/>
        </w:rPr>
        <w:t xml:space="preserve">.  They sought the Child </w:t>
      </w:r>
      <w:r w:rsidRPr="00E5543D">
        <w:rPr>
          <w:color w:val="333333"/>
          <w:sz w:val="28"/>
          <w:szCs w:val="28"/>
          <w:lang w:val="en"/>
        </w:rPr>
        <w:t xml:space="preserve">because God Himself put the need for </w:t>
      </w:r>
      <w:r w:rsidR="00CE01AE" w:rsidRPr="00E5543D">
        <w:rPr>
          <w:color w:val="333333"/>
          <w:sz w:val="28"/>
          <w:szCs w:val="28"/>
          <w:lang w:val="en"/>
        </w:rPr>
        <w:t xml:space="preserve">this journey in their hearts, the need </w:t>
      </w:r>
      <w:r w:rsidR="00750EFE" w:rsidRPr="00E5543D">
        <w:rPr>
          <w:color w:val="333333"/>
          <w:sz w:val="28"/>
          <w:szCs w:val="28"/>
          <w:lang w:val="en"/>
        </w:rPr>
        <w:t>fo</w:t>
      </w:r>
      <w:r w:rsidR="00B420AF">
        <w:rPr>
          <w:color w:val="333333"/>
          <w:sz w:val="28"/>
          <w:szCs w:val="28"/>
          <w:lang w:val="en"/>
        </w:rPr>
        <w:t>r a journey that we also</w:t>
      </w:r>
      <w:r w:rsidR="00750EFE" w:rsidRPr="00E5543D">
        <w:rPr>
          <w:color w:val="333333"/>
          <w:sz w:val="28"/>
          <w:szCs w:val="28"/>
          <w:lang w:val="en"/>
        </w:rPr>
        <w:t xml:space="preserve"> choose to make</w:t>
      </w:r>
      <w:r w:rsidR="00CE01AE" w:rsidRPr="00E5543D">
        <w:rPr>
          <w:color w:val="333333"/>
          <w:sz w:val="28"/>
          <w:szCs w:val="28"/>
          <w:lang w:val="en"/>
        </w:rPr>
        <w:t xml:space="preserve"> with God.  </w:t>
      </w:r>
      <w:r w:rsidR="00F75D8F" w:rsidRPr="00E5543D">
        <w:rPr>
          <w:color w:val="333333"/>
          <w:sz w:val="28"/>
          <w:szCs w:val="28"/>
          <w:lang w:val="en"/>
        </w:rPr>
        <w:t xml:space="preserve">Let us </w:t>
      </w:r>
      <w:r w:rsidR="00C60013">
        <w:rPr>
          <w:color w:val="333333"/>
          <w:sz w:val="28"/>
          <w:szCs w:val="28"/>
          <w:lang w:val="en"/>
        </w:rPr>
        <w:t>too,</w:t>
      </w:r>
      <w:r w:rsidR="00EC45D9">
        <w:rPr>
          <w:color w:val="333333"/>
          <w:sz w:val="28"/>
          <w:szCs w:val="28"/>
          <w:lang w:val="en"/>
        </w:rPr>
        <w:t xml:space="preserve"> </w:t>
      </w:r>
      <w:r w:rsidR="00F75D8F" w:rsidRPr="00E5543D">
        <w:rPr>
          <w:color w:val="333333"/>
          <w:sz w:val="28"/>
          <w:szCs w:val="28"/>
          <w:lang w:val="en"/>
        </w:rPr>
        <w:t>be reminded to</w:t>
      </w:r>
      <w:r w:rsidR="00B420AF">
        <w:rPr>
          <w:color w:val="333333"/>
          <w:sz w:val="28"/>
          <w:szCs w:val="28"/>
          <w:lang w:val="en"/>
        </w:rPr>
        <w:t xml:space="preserve"> focus on the star,</w:t>
      </w:r>
      <w:bookmarkStart w:id="0" w:name="_GoBack"/>
      <w:bookmarkEnd w:id="0"/>
      <w:r w:rsidR="00B420AF">
        <w:rPr>
          <w:color w:val="333333"/>
          <w:sz w:val="28"/>
          <w:szCs w:val="28"/>
          <w:lang w:val="en"/>
        </w:rPr>
        <w:t xml:space="preserve"> to</w:t>
      </w:r>
      <w:r w:rsidR="00CE01AE" w:rsidRPr="00E5543D">
        <w:rPr>
          <w:color w:val="333333"/>
          <w:sz w:val="28"/>
          <w:szCs w:val="28"/>
          <w:lang w:val="en"/>
        </w:rPr>
        <w:t xml:space="preserve"> receive </w:t>
      </w:r>
      <w:r w:rsidR="00F75D8F" w:rsidRPr="00E5543D">
        <w:rPr>
          <w:color w:val="333333"/>
          <w:sz w:val="28"/>
          <w:szCs w:val="28"/>
          <w:lang w:val="en"/>
        </w:rPr>
        <w:t xml:space="preserve">and </w:t>
      </w:r>
      <w:r w:rsidR="00CE01AE" w:rsidRPr="00E5543D">
        <w:rPr>
          <w:color w:val="333333"/>
          <w:sz w:val="28"/>
          <w:szCs w:val="28"/>
          <w:lang w:val="en"/>
        </w:rPr>
        <w:t>open the gift</w:t>
      </w:r>
      <w:r w:rsidR="00C60013">
        <w:rPr>
          <w:color w:val="333333"/>
          <w:sz w:val="28"/>
          <w:szCs w:val="28"/>
          <w:lang w:val="en"/>
        </w:rPr>
        <w:t>,</w:t>
      </w:r>
      <w:r w:rsidR="00CE01AE" w:rsidRPr="00E5543D">
        <w:rPr>
          <w:color w:val="333333"/>
          <w:sz w:val="28"/>
          <w:szCs w:val="28"/>
          <w:lang w:val="en"/>
        </w:rPr>
        <w:t xml:space="preserve"> which is Christ.</w:t>
      </w:r>
    </w:p>
    <w:p w:rsidR="00142125" w:rsidRPr="00E5543D" w:rsidRDefault="00142125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</w:p>
    <w:p w:rsidR="00CE01AE" w:rsidRPr="00E5543D" w:rsidRDefault="00CE01AE" w:rsidP="00E5543D">
      <w:pPr>
        <w:shd w:val="clear" w:color="auto" w:fill="FFFFFF"/>
        <w:spacing w:line="276" w:lineRule="auto"/>
        <w:rPr>
          <w:color w:val="333333"/>
          <w:sz w:val="28"/>
          <w:szCs w:val="28"/>
          <w:lang w:val="en"/>
        </w:rPr>
      </w:pPr>
      <w:r w:rsidRPr="00E5543D">
        <w:rPr>
          <w:color w:val="333333"/>
          <w:sz w:val="28"/>
          <w:szCs w:val="28"/>
          <w:lang w:val="en"/>
        </w:rPr>
        <w:t>Let us pray.</w:t>
      </w:r>
    </w:p>
    <w:sectPr w:rsidR="00CE01AE" w:rsidRPr="00E5543D" w:rsidSect="00CE23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19" w:rsidRDefault="007C2F19" w:rsidP="00CE2304">
      <w:r>
        <w:separator/>
      </w:r>
    </w:p>
  </w:endnote>
  <w:endnote w:type="continuationSeparator" w:id="0">
    <w:p w:rsidR="007C2F19" w:rsidRDefault="007C2F19" w:rsidP="00CE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7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04" w:rsidRDefault="00CE2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304" w:rsidRDefault="00CE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19" w:rsidRDefault="007C2F19" w:rsidP="00CE2304">
      <w:r>
        <w:separator/>
      </w:r>
    </w:p>
  </w:footnote>
  <w:footnote w:type="continuationSeparator" w:id="0">
    <w:p w:rsidR="007C2F19" w:rsidRDefault="007C2F19" w:rsidP="00CE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17"/>
    <w:rsid w:val="000027AC"/>
    <w:rsid w:val="00003EE3"/>
    <w:rsid w:val="00004364"/>
    <w:rsid w:val="00004DE9"/>
    <w:rsid w:val="00004E66"/>
    <w:rsid w:val="000055AC"/>
    <w:rsid w:val="000057A7"/>
    <w:rsid w:val="00005B06"/>
    <w:rsid w:val="00005D5F"/>
    <w:rsid w:val="00010037"/>
    <w:rsid w:val="000114DB"/>
    <w:rsid w:val="0001172D"/>
    <w:rsid w:val="000137C9"/>
    <w:rsid w:val="000148C7"/>
    <w:rsid w:val="00014922"/>
    <w:rsid w:val="00014C5B"/>
    <w:rsid w:val="00016104"/>
    <w:rsid w:val="0001685A"/>
    <w:rsid w:val="00022190"/>
    <w:rsid w:val="000226EA"/>
    <w:rsid w:val="00022CE4"/>
    <w:rsid w:val="00026FDA"/>
    <w:rsid w:val="00034D1E"/>
    <w:rsid w:val="00034D66"/>
    <w:rsid w:val="000361B8"/>
    <w:rsid w:val="0003631B"/>
    <w:rsid w:val="00037BD5"/>
    <w:rsid w:val="000400D2"/>
    <w:rsid w:val="0004100E"/>
    <w:rsid w:val="000419F4"/>
    <w:rsid w:val="0004356B"/>
    <w:rsid w:val="0004721E"/>
    <w:rsid w:val="0005155A"/>
    <w:rsid w:val="000523FF"/>
    <w:rsid w:val="000525E9"/>
    <w:rsid w:val="00052A89"/>
    <w:rsid w:val="0005366C"/>
    <w:rsid w:val="000551D9"/>
    <w:rsid w:val="00056DA6"/>
    <w:rsid w:val="000636A4"/>
    <w:rsid w:val="000636EF"/>
    <w:rsid w:val="00065061"/>
    <w:rsid w:val="00065538"/>
    <w:rsid w:val="00067008"/>
    <w:rsid w:val="00067170"/>
    <w:rsid w:val="00067386"/>
    <w:rsid w:val="00067542"/>
    <w:rsid w:val="0006797A"/>
    <w:rsid w:val="000708A1"/>
    <w:rsid w:val="00070DC8"/>
    <w:rsid w:val="0007134C"/>
    <w:rsid w:val="00072CA2"/>
    <w:rsid w:val="000733B2"/>
    <w:rsid w:val="00073C12"/>
    <w:rsid w:val="0007435A"/>
    <w:rsid w:val="00074540"/>
    <w:rsid w:val="0007471D"/>
    <w:rsid w:val="00074967"/>
    <w:rsid w:val="0007701F"/>
    <w:rsid w:val="00082EA1"/>
    <w:rsid w:val="000831ED"/>
    <w:rsid w:val="00084086"/>
    <w:rsid w:val="000847C9"/>
    <w:rsid w:val="00085527"/>
    <w:rsid w:val="000856E9"/>
    <w:rsid w:val="000869B6"/>
    <w:rsid w:val="00086BEF"/>
    <w:rsid w:val="00087692"/>
    <w:rsid w:val="000879DD"/>
    <w:rsid w:val="00087E81"/>
    <w:rsid w:val="0009043D"/>
    <w:rsid w:val="00090440"/>
    <w:rsid w:val="000905BB"/>
    <w:rsid w:val="00096E2B"/>
    <w:rsid w:val="00097B95"/>
    <w:rsid w:val="000A0418"/>
    <w:rsid w:val="000A2A9A"/>
    <w:rsid w:val="000A2C7D"/>
    <w:rsid w:val="000A3CB7"/>
    <w:rsid w:val="000A3DC1"/>
    <w:rsid w:val="000A4790"/>
    <w:rsid w:val="000A4E30"/>
    <w:rsid w:val="000A629C"/>
    <w:rsid w:val="000A6A06"/>
    <w:rsid w:val="000B1EF7"/>
    <w:rsid w:val="000B2556"/>
    <w:rsid w:val="000B2CC6"/>
    <w:rsid w:val="000B5BE1"/>
    <w:rsid w:val="000B5E5D"/>
    <w:rsid w:val="000B67EB"/>
    <w:rsid w:val="000C05FA"/>
    <w:rsid w:val="000C087F"/>
    <w:rsid w:val="000C0ADE"/>
    <w:rsid w:val="000C1309"/>
    <w:rsid w:val="000C1F96"/>
    <w:rsid w:val="000C3890"/>
    <w:rsid w:val="000C4DD8"/>
    <w:rsid w:val="000C5088"/>
    <w:rsid w:val="000C52D0"/>
    <w:rsid w:val="000D31F3"/>
    <w:rsid w:val="000D39CC"/>
    <w:rsid w:val="000D3A93"/>
    <w:rsid w:val="000D66F6"/>
    <w:rsid w:val="000E0756"/>
    <w:rsid w:val="000E09B1"/>
    <w:rsid w:val="000E1A4B"/>
    <w:rsid w:val="000E29D8"/>
    <w:rsid w:val="000E3443"/>
    <w:rsid w:val="000E405D"/>
    <w:rsid w:val="000E4C86"/>
    <w:rsid w:val="000E4FA8"/>
    <w:rsid w:val="000E559C"/>
    <w:rsid w:val="000E5B4D"/>
    <w:rsid w:val="000F07F1"/>
    <w:rsid w:val="000F0D9C"/>
    <w:rsid w:val="000F1917"/>
    <w:rsid w:val="000F3BE3"/>
    <w:rsid w:val="000F4AF2"/>
    <w:rsid w:val="000F512B"/>
    <w:rsid w:val="000F522A"/>
    <w:rsid w:val="000F5932"/>
    <w:rsid w:val="000F7B9C"/>
    <w:rsid w:val="000F7CEE"/>
    <w:rsid w:val="000F7F18"/>
    <w:rsid w:val="0010010F"/>
    <w:rsid w:val="001005E0"/>
    <w:rsid w:val="00100D46"/>
    <w:rsid w:val="00101EB8"/>
    <w:rsid w:val="001049F9"/>
    <w:rsid w:val="0010657E"/>
    <w:rsid w:val="001069A2"/>
    <w:rsid w:val="0011342F"/>
    <w:rsid w:val="00113B36"/>
    <w:rsid w:val="00113C89"/>
    <w:rsid w:val="00113CA7"/>
    <w:rsid w:val="00113F58"/>
    <w:rsid w:val="00114BD8"/>
    <w:rsid w:val="00115043"/>
    <w:rsid w:val="0011546C"/>
    <w:rsid w:val="00115835"/>
    <w:rsid w:val="00115E5E"/>
    <w:rsid w:val="00116007"/>
    <w:rsid w:val="00116B1F"/>
    <w:rsid w:val="00120AB7"/>
    <w:rsid w:val="00121562"/>
    <w:rsid w:val="0012173E"/>
    <w:rsid w:val="00121805"/>
    <w:rsid w:val="00121827"/>
    <w:rsid w:val="00121B22"/>
    <w:rsid w:val="00123DD9"/>
    <w:rsid w:val="00125AF9"/>
    <w:rsid w:val="00125D96"/>
    <w:rsid w:val="0013023E"/>
    <w:rsid w:val="00130AFF"/>
    <w:rsid w:val="00131929"/>
    <w:rsid w:val="00131F1F"/>
    <w:rsid w:val="001322E8"/>
    <w:rsid w:val="00132B10"/>
    <w:rsid w:val="00134404"/>
    <w:rsid w:val="001355D4"/>
    <w:rsid w:val="00135C24"/>
    <w:rsid w:val="0013698F"/>
    <w:rsid w:val="00137A38"/>
    <w:rsid w:val="00137EA3"/>
    <w:rsid w:val="0014054E"/>
    <w:rsid w:val="00140833"/>
    <w:rsid w:val="0014086B"/>
    <w:rsid w:val="00142125"/>
    <w:rsid w:val="00142CA7"/>
    <w:rsid w:val="00143BE2"/>
    <w:rsid w:val="0014473D"/>
    <w:rsid w:val="00145890"/>
    <w:rsid w:val="00147F34"/>
    <w:rsid w:val="00150D9A"/>
    <w:rsid w:val="00151A57"/>
    <w:rsid w:val="00152FDB"/>
    <w:rsid w:val="00153255"/>
    <w:rsid w:val="001542F3"/>
    <w:rsid w:val="001560D8"/>
    <w:rsid w:val="0015781B"/>
    <w:rsid w:val="001612EA"/>
    <w:rsid w:val="0016180C"/>
    <w:rsid w:val="00161B5C"/>
    <w:rsid w:val="00161CBA"/>
    <w:rsid w:val="001626B6"/>
    <w:rsid w:val="00163030"/>
    <w:rsid w:val="00163176"/>
    <w:rsid w:val="001638BD"/>
    <w:rsid w:val="001676F1"/>
    <w:rsid w:val="00167B9B"/>
    <w:rsid w:val="00167D9A"/>
    <w:rsid w:val="00173FE1"/>
    <w:rsid w:val="001757F5"/>
    <w:rsid w:val="001767FA"/>
    <w:rsid w:val="00176C4A"/>
    <w:rsid w:val="00176CAE"/>
    <w:rsid w:val="00180F6B"/>
    <w:rsid w:val="001826F6"/>
    <w:rsid w:val="00182963"/>
    <w:rsid w:val="00183DF6"/>
    <w:rsid w:val="00184072"/>
    <w:rsid w:val="00184B17"/>
    <w:rsid w:val="00184E2D"/>
    <w:rsid w:val="0018504E"/>
    <w:rsid w:val="00185639"/>
    <w:rsid w:val="0018687E"/>
    <w:rsid w:val="00186F08"/>
    <w:rsid w:val="00190E9D"/>
    <w:rsid w:val="00190EE1"/>
    <w:rsid w:val="00192E77"/>
    <w:rsid w:val="00194870"/>
    <w:rsid w:val="001949D9"/>
    <w:rsid w:val="00194E55"/>
    <w:rsid w:val="00195500"/>
    <w:rsid w:val="00196AD6"/>
    <w:rsid w:val="001A0406"/>
    <w:rsid w:val="001A1D3C"/>
    <w:rsid w:val="001A24B4"/>
    <w:rsid w:val="001A4544"/>
    <w:rsid w:val="001A61BE"/>
    <w:rsid w:val="001A6B67"/>
    <w:rsid w:val="001A7141"/>
    <w:rsid w:val="001A7553"/>
    <w:rsid w:val="001A7996"/>
    <w:rsid w:val="001A7B5A"/>
    <w:rsid w:val="001B04C9"/>
    <w:rsid w:val="001B0F53"/>
    <w:rsid w:val="001B0F7D"/>
    <w:rsid w:val="001B17F1"/>
    <w:rsid w:val="001B1CE6"/>
    <w:rsid w:val="001B1D56"/>
    <w:rsid w:val="001B2B7C"/>
    <w:rsid w:val="001B647D"/>
    <w:rsid w:val="001B7A93"/>
    <w:rsid w:val="001C0348"/>
    <w:rsid w:val="001C119D"/>
    <w:rsid w:val="001C463E"/>
    <w:rsid w:val="001C551A"/>
    <w:rsid w:val="001C5DCF"/>
    <w:rsid w:val="001C6287"/>
    <w:rsid w:val="001C7D28"/>
    <w:rsid w:val="001D034D"/>
    <w:rsid w:val="001D32F0"/>
    <w:rsid w:val="001D386E"/>
    <w:rsid w:val="001E187C"/>
    <w:rsid w:val="001E2883"/>
    <w:rsid w:val="001E3608"/>
    <w:rsid w:val="001E4776"/>
    <w:rsid w:val="001E6B5C"/>
    <w:rsid w:val="001E7142"/>
    <w:rsid w:val="001E787A"/>
    <w:rsid w:val="001F05E9"/>
    <w:rsid w:val="001F10C1"/>
    <w:rsid w:val="001F18AA"/>
    <w:rsid w:val="001F2C0F"/>
    <w:rsid w:val="001F2CCD"/>
    <w:rsid w:val="001F46DA"/>
    <w:rsid w:val="001F5959"/>
    <w:rsid w:val="00203930"/>
    <w:rsid w:val="00206549"/>
    <w:rsid w:val="00206560"/>
    <w:rsid w:val="00207531"/>
    <w:rsid w:val="00207BF3"/>
    <w:rsid w:val="002104CD"/>
    <w:rsid w:val="00210B55"/>
    <w:rsid w:val="0021151B"/>
    <w:rsid w:val="00211946"/>
    <w:rsid w:val="00211D0A"/>
    <w:rsid w:val="00211E64"/>
    <w:rsid w:val="00211ED1"/>
    <w:rsid w:val="0021535D"/>
    <w:rsid w:val="00215A2A"/>
    <w:rsid w:val="002209AE"/>
    <w:rsid w:val="002213FA"/>
    <w:rsid w:val="00221BC0"/>
    <w:rsid w:val="00223517"/>
    <w:rsid w:val="00225263"/>
    <w:rsid w:val="002252CD"/>
    <w:rsid w:val="00225AC3"/>
    <w:rsid w:val="00230C43"/>
    <w:rsid w:val="002316C9"/>
    <w:rsid w:val="00231A2F"/>
    <w:rsid w:val="0023217B"/>
    <w:rsid w:val="002328D6"/>
    <w:rsid w:val="00233951"/>
    <w:rsid w:val="00235160"/>
    <w:rsid w:val="00240541"/>
    <w:rsid w:val="00240A77"/>
    <w:rsid w:val="002416D6"/>
    <w:rsid w:val="002431C0"/>
    <w:rsid w:val="002438E4"/>
    <w:rsid w:val="0024468B"/>
    <w:rsid w:val="00244F0F"/>
    <w:rsid w:val="00245819"/>
    <w:rsid w:val="0024645D"/>
    <w:rsid w:val="00246D1C"/>
    <w:rsid w:val="00247A35"/>
    <w:rsid w:val="00251607"/>
    <w:rsid w:val="00254407"/>
    <w:rsid w:val="002549E6"/>
    <w:rsid w:val="0025659D"/>
    <w:rsid w:val="00260CD4"/>
    <w:rsid w:val="0026118F"/>
    <w:rsid w:val="00261463"/>
    <w:rsid w:val="00262235"/>
    <w:rsid w:val="00262AE7"/>
    <w:rsid w:val="002706C4"/>
    <w:rsid w:val="00270E68"/>
    <w:rsid w:val="0027274D"/>
    <w:rsid w:val="0027399F"/>
    <w:rsid w:val="00274EBF"/>
    <w:rsid w:val="00274EFA"/>
    <w:rsid w:val="00277388"/>
    <w:rsid w:val="00277B52"/>
    <w:rsid w:val="00281614"/>
    <w:rsid w:val="00281E53"/>
    <w:rsid w:val="0028348F"/>
    <w:rsid w:val="00284167"/>
    <w:rsid w:val="00284500"/>
    <w:rsid w:val="00286AB4"/>
    <w:rsid w:val="0028761A"/>
    <w:rsid w:val="00287A24"/>
    <w:rsid w:val="00287F9E"/>
    <w:rsid w:val="002914A2"/>
    <w:rsid w:val="002915CD"/>
    <w:rsid w:val="0029400E"/>
    <w:rsid w:val="002975AE"/>
    <w:rsid w:val="002A026A"/>
    <w:rsid w:val="002A0EA8"/>
    <w:rsid w:val="002A1D0E"/>
    <w:rsid w:val="002A2E22"/>
    <w:rsid w:val="002A308C"/>
    <w:rsid w:val="002A35D0"/>
    <w:rsid w:val="002A389C"/>
    <w:rsid w:val="002A3A36"/>
    <w:rsid w:val="002A491B"/>
    <w:rsid w:val="002A6168"/>
    <w:rsid w:val="002A7B30"/>
    <w:rsid w:val="002B2010"/>
    <w:rsid w:val="002B2269"/>
    <w:rsid w:val="002B26B4"/>
    <w:rsid w:val="002B5DE3"/>
    <w:rsid w:val="002B6666"/>
    <w:rsid w:val="002B7A6A"/>
    <w:rsid w:val="002C0450"/>
    <w:rsid w:val="002C0D7C"/>
    <w:rsid w:val="002C265D"/>
    <w:rsid w:val="002C2B3A"/>
    <w:rsid w:val="002C2D50"/>
    <w:rsid w:val="002C323F"/>
    <w:rsid w:val="002C3282"/>
    <w:rsid w:val="002C408A"/>
    <w:rsid w:val="002C603F"/>
    <w:rsid w:val="002D0ADF"/>
    <w:rsid w:val="002D26B6"/>
    <w:rsid w:val="002D2B5B"/>
    <w:rsid w:val="002D5927"/>
    <w:rsid w:val="002D66AB"/>
    <w:rsid w:val="002D7553"/>
    <w:rsid w:val="002E106D"/>
    <w:rsid w:val="002E17C8"/>
    <w:rsid w:val="002E189B"/>
    <w:rsid w:val="002E2979"/>
    <w:rsid w:val="002E3E0F"/>
    <w:rsid w:val="002E4B84"/>
    <w:rsid w:val="002E6CA2"/>
    <w:rsid w:val="002F009F"/>
    <w:rsid w:val="002F027D"/>
    <w:rsid w:val="002F07D5"/>
    <w:rsid w:val="002F0EA9"/>
    <w:rsid w:val="002F104A"/>
    <w:rsid w:val="002F12BF"/>
    <w:rsid w:val="002F253F"/>
    <w:rsid w:val="002F263F"/>
    <w:rsid w:val="002F598E"/>
    <w:rsid w:val="002F6DAA"/>
    <w:rsid w:val="002F7C73"/>
    <w:rsid w:val="0030051A"/>
    <w:rsid w:val="003006F8"/>
    <w:rsid w:val="00302F7D"/>
    <w:rsid w:val="00304DA2"/>
    <w:rsid w:val="00305CA8"/>
    <w:rsid w:val="00306054"/>
    <w:rsid w:val="00306298"/>
    <w:rsid w:val="003107EC"/>
    <w:rsid w:val="00311ECE"/>
    <w:rsid w:val="00313FA7"/>
    <w:rsid w:val="003141EA"/>
    <w:rsid w:val="00314DAC"/>
    <w:rsid w:val="003157A4"/>
    <w:rsid w:val="00317A41"/>
    <w:rsid w:val="003200DE"/>
    <w:rsid w:val="00320B75"/>
    <w:rsid w:val="00320BA2"/>
    <w:rsid w:val="003217C6"/>
    <w:rsid w:val="0032234B"/>
    <w:rsid w:val="00322CFF"/>
    <w:rsid w:val="00322DDD"/>
    <w:rsid w:val="00322F13"/>
    <w:rsid w:val="003241AB"/>
    <w:rsid w:val="003276A1"/>
    <w:rsid w:val="00327A22"/>
    <w:rsid w:val="00327FBF"/>
    <w:rsid w:val="00330167"/>
    <w:rsid w:val="00331D18"/>
    <w:rsid w:val="00332316"/>
    <w:rsid w:val="003328AA"/>
    <w:rsid w:val="00336B81"/>
    <w:rsid w:val="00340AE8"/>
    <w:rsid w:val="00340BBD"/>
    <w:rsid w:val="00341853"/>
    <w:rsid w:val="00342B26"/>
    <w:rsid w:val="00342C99"/>
    <w:rsid w:val="00342E35"/>
    <w:rsid w:val="00343A05"/>
    <w:rsid w:val="00344D9F"/>
    <w:rsid w:val="00345308"/>
    <w:rsid w:val="003467CD"/>
    <w:rsid w:val="003500CD"/>
    <w:rsid w:val="003528F3"/>
    <w:rsid w:val="00355853"/>
    <w:rsid w:val="0035598C"/>
    <w:rsid w:val="00356686"/>
    <w:rsid w:val="00356D0E"/>
    <w:rsid w:val="0035725D"/>
    <w:rsid w:val="003603D7"/>
    <w:rsid w:val="00362D8A"/>
    <w:rsid w:val="003644EB"/>
    <w:rsid w:val="00364EEB"/>
    <w:rsid w:val="003659E6"/>
    <w:rsid w:val="00371CAD"/>
    <w:rsid w:val="0037380E"/>
    <w:rsid w:val="00376EFB"/>
    <w:rsid w:val="00377D57"/>
    <w:rsid w:val="00381F2D"/>
    <w:rsid w:val="00382645"/>
    <w:rsid w:val="00383255"/>
    <w:rsid w:val="0038358F"/>
    <w:rsid w:val="00384658"/>
    <w:rsid w:val="003864C0"/>
    <w:rsid w:val="00386734"/>
    <w:rsid w:val="00392EC3"/>
    <w:rsid w:val="00394A6D"/>
    <w:rsid w:val="00395D6C"/>
    <w:rsid w:val="00396686"/>
    <w:rsid w:val="003969C8"/>
    <w:rsid w:val="003970F5"/>
    <w:rsid w:val="003A0575"/>
    <w:rsid w:val="003A1692"/>
    <w:rsid w:val="003A527B"/>
    <w:rsid w:val="003A52C4"/>
    <w:rsid w:val="003A52DD"/>
    <w:rsid w:val="003A5971"/>
    <w:rsid w:val="003A7D61"/>
    <w:rsid w:val="003B09A1"/>
    <w:rsid w:val="003B14C2"/>
    <w:rsid w:val="003B1880"/>
    <w:rsid w:val="003B4004"/>
    <w:rsid w:val="003B48C2"/>
    <w:rsid w:val="003B4BFE"/>
    <w:rsid w:val="003B62D8"/>
    <w:rsid w:val="003B73BB"/>
    <w:rsid w:val="003C04A8"/>
    <w:rsid w:val="003C150B"/>
    <w:rsid w:val="003C1588"/>
    <w:rsid w:val="003C1682"/>
    <w:rsid w:val="003C6210"/>
    <w:rsid w:val="003C75DA"/>
    <w:rsid w:val="003C7F20"/>
    <w:rsid w:val="003D0049"/>
    <w:rsid w:val="003D1342"/>
    <w:rsid w:val="003D142A"/>
    <w:rsid w:val="003D21C9"/>
    <w:rsid w:val="003D263C"/>
    <w:rsid w:val="003D3DC1"/>
    <w:rsid w:val="003D3FC7"/>
    <w:rsid w:val="003D668D"/>
    <w:rsid w:val="003D7B57"/>
    <w:rsid w:val="003E00D0"/>
    <w:rsid w:val="003E0244"/>
    <w:rsid w:val="003E07AB"/>
    <w:rsid w:val="003E0DB7"/>
    <w:rsid w:val="003E1B9B"/>
    <w:rsid w:val="003E2AE1"/>
    <w:rsid w:val="003F0AA7"/>
    <w:rsid w:val="003F2642"/>
    <w:rsid w:val="003F5F78"/>
    <w:rsid w:val="003F6601"/>
    <w:rsid w:val="003F6A03"/>
    <w:rsid w:val="004000AB"/>
    <w:rsid w:val="00400E1B"/>
    <w:rsid w:val="004060A5"/>
    <w:rsid w:val="00406E62"/>
    <w:rsid w:val="004072B7"/>
    <w:rsid w:val="00407E72"/>
    <w:rsid w:val="00411107"/>
    <w:rsid w:val="00412377"/>
    <w:rsid w:val="004129A2"/>
    <w:rsid w:val="00413468"/>
    <w:rsid w:val="00414A31"/>
    <w:rsid w:val="004155FB"/>
    <w:rsid w:val="00416852"/>
    <w:rsid w:val="00417761"/>
    <w:rsid w:val="004209C1"/>
    <w:rsid w:val="00421B8C"/>
    <w:rsid w:val="00421DB9"/>
    <w:rsid w:val="00422E1B"/>
    <w:rsid w:val="00424F83"/>
    <w:rsid w:val="004250E6"/>
    <w:rsid w:val="0042587A"/>
    <w:rsid w:val="00425BE8"/>
    <w:rsid w:val="00425C3D"/>
    <w:rsid w:val="00426801"/>
    <w:rsid w:val="004269A4"/>
    <w:rsid w:val="004271B4"/>
    <w:rsid w:val="0043066C"/>
    <w:rsid w:val="00430D47"/>
    <w:rsid w:val="004342E9"/>
    <w:rsid w:val="0043655B"/>
    <w:rsid w:val="00437246"/>
    <w:rsid w:val="00440E5A"/>
    <w:rsid w:val="004417CB"/>
    <w:rsid w:val="00442037"/>
    <w:rsid w:val="004437DF"/>
    <w:rsid w:val="004442A0"/>
    <w:rsid w:val="0044565E"/>
    <w:rsid w:val="00445854"/>
    <w:rsid w:val="004458DB"/>
    <w:rsid w:val="0044632D"/>
    <w:rsid w:val="00446E02"/>
    <w:rsid w:val="004503A9"/>
    <w:rsid w:val="004503D2"/>
    <w:rsid w:val="00454151"/>
    <w:rsid w:val="004552A0"/>
    <w:rsid w:val="004570B7"/>
    <w:rsid w:val="00460659"/>
    <w:rsid w:val="0046239E"/>
    <w:rsid w:val="004627BA"/>
    <w:rsid w:val="004628D2"/>
    <w:rsid w:val="004630B8"/>
    <w:rsid w:val="00464458"/>
    <w:rsid w:val="0046484B"/>
    <w:rsid w:val="00464C15"/>
    <w:rsid w:val="00464E7D"/>
    <w:rsid w:val="00467A88"/>
    <w:rsid w:val="004702E2"/>
    <w:rsid w:val="00472B67"/>
    <w:rsid w:val="00474702"/>
    <w:rsid w:val="00474CF0"/>
    <w:rsid w:val="00477908"/>
    <w:rsid w:val="00477912"/>
    <w:rsid w:val="0048121D"/>
    <w:rsid w:val="00483EC0"/>
    <w:rsid w:val="004867AE"/>
    <w:rsid w:val="00486C02"/>
    <w:rsid w:val="00486E80"/>
    <w:rsid w:val="0049150A"/>
    <w:rsid w:val="00492BBE"/>
    <w:rsid w:val="00493FDD"/>
    <w:rsid w:val="00496FD5"/>
    <w:rsid w:val="00497FD1"/>
    <w:rsid w:val="004A1921"/>
    <w:rsid w:val="004A748C"/>
    <w:rsid w:val="004B0705"/>
    <w:rsid w:val="004B1A6D"/>
    <w:rsid w:val="004B227D"/>
    <w:rsid w:val="004B5A2F"/>
    <w:rsid w:val="004B6445"/>
    <w:rsid w:val="004B6665"/>
    <w:rsid w:val="004B761C"/>
    <w:rsid w:val="004B76AD"/>
    <w:rsid w:val="004B79F5"/>
    <w:rsid w:val="004B7A70"/>
    <w:rsid w:val="004C2958"/>
    <w:rsid w:val="004C3B1A"/>
    <w:rsid w:val="004C4426"/>
    <w:rsid w:val="004D2FAD"/>
    <w:rsid w:val="004D358F"/>
    <w:rsid w:val="004D3681"/>
    <w:rsid w:val="004D3C81"/>
    <w:rsid w:val="004D433D"/>
    <w:rsid w:val="004D4DBE"/>
    <w:rsid w:val="004D59C9"/>
    <w:rsid w:val="004D5D02"/>
    <w:rsid w:val="004D5D81"/>
    <w:rsid w:val="004D7174"/>
    <w:rsid w:val="004E292A"/>
    <w:rsid w:val="004E368F"/>
    <w:rsid w:val="004E3919"/>
    <w:rsid w:val="004E3AC0"/>
    <w:rsid w:val="004E3BE7"/>
    <w:rsid w:val="004E40D3"/>
    <w:rsid w:val="004E42F8"/>
    <w:rsid w:val="004E545B"/>
    <w:rsid w:val="004E6202"/>
    <w:rsid w:val="004E6251"/>
    <w:rsid w:val="004E660D"/>
    <w:rsid w:val="004E6B2C"/>
    <w:rsid w:val="004E6CE1"/>
    <w:rsid w:val="004E7179"/>
    <w:rsid w:val="004E76CA"/>
    <w:rsid w:val="004F0483"/>
    <w:rsid w:val="004F587F"/>
    <w:rsid w:val="004F5D93"/>
    <w:rsid w:val="004F7921"/>
    <w:rsid w:val="004F7F93"/>
    <w:rsid w:val="00500AA2"/>
    <w:rsid w:val="00502003"/>
    <w:rsid w:val="005023C9"/>
    <w:rsid w:val="00502917"/>
    <w:rsid w:val="00502C2A"/>
    <w:rsid w:val="00505E25"/>
    <w:rsid w:val="005100F7"/>
    <w:rsid w:val="00511D08"/>
    <w:rsid w:val="0051439B"/>
    <w:rsid w:val="0051580F"/>
    <w:rsid w:val="005159A2"/>
    <w:rsid w:val="00517430"/>
    <w:rsid w:val="00520393"/>
    <w:rsid w:val="00522515"/>
    <w:rsid w:val="00522AC6"/>
    <w:rsid w:val="00522C48"/>
    <w:rsid w:val="005251D6"/>
    <w:rsid w:val="005269A4"/>
    <w:rsid w:val="00526C29"/>
    <w:rsid w:val="0053097A"/>
    <w:rsid w:val="0053131B"/>
    <w:rsid w:val="00531F03"/>
    <w:rsid w:val="00533086"/>
    <w:rsid w:val="00533B96"/>
    <w:rsid w:val="0053497A"/>
    <w:rsid w:val="00536E6E"/>
    <w:rsid w:val="005371AF"/>
    <w:rsid w:val="00537256"/>
    <w:rsid w:val="00541DC1"/>
    <w:rsid w:val="005448B5"/>
    <w:rsid w:val="0054573B"/>
    <w:rsid w:val="00546076"/>
    <w:rsid w:val="00547657"/>
    <w:rsid w:val="005516AF"/>
    <w:rsid w:val="005540C3"/>
    <w:rsid w:val="005540E8"/>
    <w:rsid w:val="00554189"/>
    <w:rsid w:val="0055442B"/>
    <w:rsid w:val="00555370"/>
    <w:rsid w:val="0055549F"/>
    <w:rsid w:val="005636FA"/>
    <w:rsid w:val="005639F1"/>
    <w:rsid w:val="00564E45"/>
    <w:rsid w:val="00565057"/>
    <w:rsid w:val="00565631"/>
    <w:rsid w:val="005672DF"/>
    <w:rsid w:val="00567FE9"/>
    <w:rsid w:val="00570ACA"/>
    <w:rsid w:val="00570E2A"/>
    <w:rsid w:val="005710BB"/>
    <w:rsid w:val="00572084"/>
    <w:rsid w:val="005723B6"/>
    <w:rsid w:val="00572B3E"/>
    <w:rsid w:val="0057385B"/>
    <w:rsid w:val="005741C6"/>
    <w:rsid w:val="00574C9A"/>
    <w:rsid w:val="005752FE"/>
    <w:rsid w:val="00575916"/>
    <w:rsid w:val="00580D41"/>
    <w:rsid w:val="00580FDB"/>
    <w:rsid w:val="00582FAB"/>
    <w:rsid w:val="005840C3"/>
    <w:rsid w:val="005868AA"/>
    <w:rsid w:val="00586F60"/>
    <w:rsid w:val="0059008D"/>
    <w:rsid w:val="00590441"/>
    <w:rsid w:val="005936E7"/>
    <w:rsid w:val="00593A5C"/>
    <w:rsid w:val="005948C6"/>
    <w:rsid w:val="00594F90"/>
    <w:rsid w:val="005A1936"/>
    <w:rsid w:val="005A1D20"/>
    <w:rsid w:val="005A2543"/>
    <w:rsid w:val="005A333B"/>
    <w:rsid w:val="005A347D"/>
    <w:rsid w:val="005A481B"/>
    <w:rsid w:val="005A4A36"/>
    <w:rsid w:val="005A5862"/>
    <w:rsid w:val="005A67E8"/>
    <w:rsid w:val="005B13B9"/>
    <w:rsid w:val="005B2EA0"/>
    <w:rsid w:val="005B3A29"/>
    <w:rsid w:val="005B683E"/>
    <w:rsid w:val="005B6C69"/>
    <w:rsid w:val="005B7A2B"/>
    <w:rsid w:val="005B7A36"/>
    <w:rsid w:val="005C080F"/>
    <w:rsid w:val="005C1A3C"/>
    <w:rsid w:val="005C2BBD"/>
    <w:rsid w:val="005C2DD3"/>
    <w:rsid w:val="005C31B2"/>
    <w:rsid w:val="005C3D82"/>
    <w:rsid w:val="005C41EF"/>
    <w:rsid w:val="005C5622"/>
    <w:rsid w:val="005C5878"/>
    <w:rsid w:val="005C5A87"/>
    <w:rsid w:val="005C623E"/>
    <w:rsid w:val="005C6951"/>
    <w:rsid w:val="005D0111"/>
    <w:rsid w:val="005D1611"/>
    <w:rsid w:val="005D1FA8"/>
    <w:rsid w:val="005D39DB"/>
    <w:rsid w:val="005D506F"/>
    <w:rsid w:val="005D58B3"/>
    <w:rsid w:val="005D622E"/>
    <w:rsid w:val="005D6E94"/>
    <w:rsid w:val="005D7103"/>
    <w:rsid w:val="005D7A81"/>
    <w:rsid w:val="005D7B40"/>
    <w:rsid w:val="005E0709"/>
    <w:rsid w:val="005E255C"/>
    <w:rsid w:val="005E375A"/>
    <w:rsid w:val="005E42EE"/>
    <w:rsid w:val="005E46F7"/>
    <w:rsid w:val="005E5F9E"/>
    <w:rsid w:val="005F1F19"/>
    <w:rsid w:val="005F2AD2"/>
    <w:rsid w:val="005F307B"/>
    <w:rsid w:val="005F3A57"/>
    <w:rsid w:val="005F3EF9"/>
    <w:rsid w:val="005F45DC"/>
    <w:rsid w:val="005F4BCA"/>
    <w:rsid w:val="005F4D05"/>
    <w:rsid w:val="005F5E8A"/>
    <w:rsid w:val="005F755F"/>
    <w:rsid w:val="005F7CAD"/>
    <w:rsid w:val="006002C6"/>
    <w:rsid w:val="00600C30"/>
    <w:rsid w:val="006017A2"/>
    <w:rsid w:val="00602D90"/>
    <w:rsid w:val="006053D5"/>
    <w:rsid w:val="00614113"/>
    <w:rsid w:val="006146AB"/>
    <w:rsid w:val="00615048"/>
    <w:rsid w:val="00615667"/>
    <w:rsid w:val="00616507"/>
    <w:rsid w:val="006202F5"/>
    <w:rsid w:val="006219B6"/>
    <w:rsid w:val="00621C7E"/>
    <w:rsid w:val="00621CFE"/>
    <w:rsid w:val="00622BB1"/>
    <w:rsid w:val="00622CF3"/>
    <w:rsid w:val="00622E4F"/>
    <w:rsid w:val="00623651"/>
    <w:rsid w:val="00624A92"/>
    <w:rsid w:val="006250B9"/>
    <w:rsid w:val="00625857"/>
    <w:rsid w:val="00625EBC"/>
    <w:rsid w:val="00626088"/>
    <w:rsid w:val="006265DC"/>
    <w:rsid w:val="00634077"/>
    <w:rsid w:val="006361CA"/>
    <w:rsid w:val="006366B6"/>
    <w:rsid w:val="0063770B"/>
    <w:rsid w:val="00640188"/>
    <w:rsid w:val="00640D6B"/>
    <w:rsid w:val="00641366"/>
    <w:rsid w:val="006415DC"/>
    <w:rsid w:val="00643323"/>
    <w:rsid w:val="00645FB4"/>
    <w:rsid w:val="00646C3B"/>
    <w:rsid w:val="00646F54"/>
    <w:rsid w:val="00650A3C"/>
    <w:rsid w:val="00650E32"/>
    <w:rsid w:val="00651775"/>
    <w:rsid w:val="00651D9D"/>
    <w:rsid w:val="00653147"/>
    <w:rsid w:val="00653CB9"/>
    <w:rsid w:val="00653D4C"/>
    <w:rsid w:val="0065416C"/>
    <w:rsid w:val="006563B3"/>
    <w:rsid w:val="0065746C"/>
    <w:rsid w:val="006606A3"/>
    <w:rsid w:val="00661981"/>
    <w:rsid w:val="00662B37"/>
    <w:rsid w:val="00664FAA"/>
    <w:rsid w:val="00665A7D"/>
    <w:rsid w:val="0066633D"/>
    <w:rsid w:val="00672BC4"/>
    <w:rsid w:val="0067499B"/>
    <w:rsid w:val="00676687"/>
    <w:rsid w:val="00676D67"/>
    <w:rsid w:val="006772EE"/>
    <w:rsid w:val="00680CA0"/>
    <w:rsid w:val="00681AD3"/>
    <w:rsid w:val="00681DF1"/>
    <w:rsid w:val="00682A62"/>
    <w:rsid w:val="00682A76"/>
    <w:rsid w:val="006836B1"/>
    <w:rsid w:val="00683872"/>
    <w:rsid w:val="006849AE"/>
    <w:rsid w:val="0068569D"/>
    <w:rsid w:val="0068704C"/>
    <w:rsid w:val="00690AF1"/>
    <w:rsid w:val="0069159D"/>
    <w:rsid w:val="00692377"/>
    <w:rsid w:val="00692745"/>
    <w:rsid w:val="006927DB"/>
    <w:rsid w:val="00694911"/>
    <w:rsid w:val="00696E87"/>
    <w:rsid w:val="00697361"/>
    <w:rsid w:val="006A15D6"/>
    <w:rsid w:val="006A24D8"/>
    <w:rsid w:val="006A3AA6"/>
    <w:rsid w:val="006A4517"/>
    <w:rsid w:val="006A50F9"/>
    <w:rsid w:val="006A5593"/>
    <w:rsid w:val="006B3AAF"/>
    <w:rsid w:val="006B490B"/>
    <w:rsid w:val="006B5D99"/>
    <w:rsid w:val="006B6201"/>
    <w:rsid w:val="006B6FB5"/>
    <w:rsid w:val="006B7C2A"/>
    <w:rsid w:val="006C066C"/>
    <w:rsid w:val="006C1975"/>
    <w:rsid w:val="006C1E50"/>
    <w:rsid w:val="006C1F13"/>
    <w:rsid w:val="006C44D7"/>
    <w:rsid w:val="006C6B9C"/>
    <w:rsid w:val="006D19AD"/>
    <w:rsid w:val="006D2CD2"/>
    <w:rsid w:val="006D42A7"/>
    <w:rsid w:val="006D6221"/>
    <w:rsid w:val="006E038C"/>
    <w:rsid w:val="006E0DA3"/>
    <w:rsid w:val="006E2C29"/>
    <w:rsid w:val="006E4D9B"/>
    <w:rsid w:val="006E5581"/>
    <w:rsid w:val="006E5A1A"/>
    <w:rsid w:val="006E6817"/>
    <w:rsid w:val="006E6DC8"/>
    <w:rsid w:val="006E77A7"/>
    <w:rsid w:val="006F0F96"/>
    <w:rsid w:val="006F2060"/>
    <w:rsid w:val="006F216D"/>
    <w:rsid w:val="006F2785"/>
    <w:rsid w:val="006F5F4C"/>
    <w:rsid w:val="006F757E"/>
    <w:rsid w:val="006F76FE"/>
    <w:rsid w:val="00701453"/>
    <w:rsid w:val="00702246"/>
    <w:rsid w:val="00703705"/>
    <w:rsid w:val="0070418B"/>
    <w:rsid w:val="007044E6"/>
    <w:rsid w:val="00704708"/>
    <w:rsid w:val="00704B1C"/>
    <w:rsid w:val="00705C55"/>
    <w:rsid w:val="00706328"/>
    <w:rsid w:val="00706DBB"/>
    <w:rsid w:val="007071FA"/>
    <w:rsid w:val="0071006F"/>
    <w:rsid w:val="00711292"/>
    <w:rsid w:val="00711472"/>
    <w:rsid w:val="00712E90"/>
    <w:rsid w:val="00713E06"/>
    <w:rsid w:val="00714004"/>
    <w:rsid w:val="007146EA"/>
    <w:rsid w:val="00714E30"/>
    <w:rsid w:val="00717752"/>
    <w:rsid w:val="00717E72"/>
    <w:rsid w:val="0072009F"/>
    <w:rsid w:val="00720564"/>
    <w:rsid w:val="007228B8"/>
    <w:rsid w:val="00723300"/>
    <w:rsid w:val="00723AF0"/>
    <w:rsid w:val="00723DF0"/>
    <w:rsid w:val="00725690"/>
    <w:rsid w:val="00727B61"/>
    <w:rsid w:val="0073017F"/>
    <w:rsid w:val="00730AB5"/>
    <w:rsid w:val="00730FE3"/>
    <w:rsid w:val="0073159B"/>
    <w:rsid w:val="0073328F"/>
    <w:rsid w:val="0073369D"/>
    <w:rsid w:val="00734242"/>
    <w:rsid w:val="007349F4"/>
    <w:rsid w:val="00734B2D"/>
    <w:rsid w:val="00735EAF"/>
    <w:rsid w:val="00737C85"/>
    <w:rsid w:val="00740691"/>
    <w:rsid w:val="007406AA"/>
    <w:rsid w:val="007407C0"/>
    <w:rsid w:val="00740E85"/>
    <w:rsid w:val="00741978"/>
    <w:rsid w:val="00741DD0"/>
    <w:rsid w:val="00742788"/>
    <w:rsid w:val="007428D0"/>
    <w:rsid w:val="00743183"/>
    <w:rsid w:val="00744B36"/>
    <w:rsid w:val="007459A0"/>
    <w:rsid w:val="00745DC0"/>
    <w:rsid w:val="00746045"/>
    <w:rsid w:val="007504E3"/>
    <w:rsid w:val="007505AB"/>
    <w:rsid w:val="00750EFE"/>
    <w:rsid w:val="00752292"/>
    <w:rsid w:val="00753574"/>
    <w:rsid w:val="00754F8E"/>
    <w:rsid w:val="00755EC5"/>
    <w:rsid w:val="00756367"/>
    <w:rsid w:val="007571BE"/>
    <w:rsid w:val="00757603"/>
    <w:rsid w:val="00757C50"/>
    <w:rsid w:val="00761635"/>
    <w:rsid w:val="00761A42"/>
    <w:rsid w:val="00762A1D"/>
    <w:rsid w:val="00763EF4"/>
    <w:rsid w:val="00766722"/>
    <w:rsid w:val="00766D18"/>
    <w:rsid w:val="00767178"/>
    <w:rsid w:val="007673E1"/>
    <w:rsid w:val="007713D5"/>
    <w:rsid w:val="00771520"/>
    <w:rsid w:val="007721FF"/>
    <w:rsid w:val="00772836"/>
    <w:rsid w:val="00773B9F"/>
    <w:rsid w:val="00773FC5"/>
    <w:rsid w:val="00774C40"/>
    <w:rsid w:val="007769C0"/>
    <w:rsid w:val="00777191"/>
    <w:rsid w:val="0077740A"/>
    <w:rsid w:val="00777421"/>
    <w:rsid w:val="0078161E"/>
    <w:rsid w:val="00782A03"/>
    <w:rsid w:val="00783404"/>
    <w:rsid w:val="00783411"/>
    <w:rsid w:val="007841DE"/>
    <w:rsid w:val="00787678"/>
    <w:rsid w:val="007915C5"/>
    <w:rsid w:val="007961A1"/>
    <w:rsid w:val="00797030"/>
    <w:rsid w:val="007A000E"/>
    <w:rsid w:val="007A1346"/>
    <w:rsid w:val="007A3116"/>
    <w:rsid w:val="007A5BCE"/>
    <w:rsid w:val="007A5BF7"/>
    <w:rsid w:val="007A6893"/>
    <w:rsid w:val="007B24EA"/>
    <w:rsid w:val="007B3468"/>
    <w:rsid w:val="007B3BA0"/>
    <w:rsid w:val="007B494D"/>
    <w:rsid w:val="007C2F19"/>
    <w:rsid w:val="007C53E3"/>
    <w:rsid w:val="007C7D45"/>
    <w:rsid w:val="007D0DBC"/>
    <w:rsid w:val="007D1AD2"/>
    <w:rsid w:val="007D1F6F"/>
    <w:rsid w:val="007D2318"/>
    <w:rsid w:val="007D258C"/>
    <w:rsid w:val="007D3EE5"/>
    <w:rsid w:val="007D3F00"/>
    <w:rsid w:val="007D7EB7"/>
    <w:rsid w:val="007E0178"/>
    <w:rsid w:val="007E0192"/>
    <w:rsid w:val="007E05D0"/>
    <w:rsid w:val="007E2B1C"/>
    <w:rsid w:val="007E2E3A"/>
    <w:rsid w:val="007E3D59"/>
    <w:rsid w:val="007E67E7"/>
    <w:rsid w:val="007E752D"/>
    <w:rsid w:val="007E75AB"/>
    <w:rsid w:val="007E7F99"/>
    <w:rsid w:val="007F129A"/>
    <w:rsid w:val="007F2B60"/>
    <w:rsid w:val="007F3688"/>
    <w:rsid w:val="007F6865"/>
    <w:rsid w:val="007F6869"/>
    <w:rsid w:val="008004BF"/>
    <w:rsid w:val="00800A9A"/>
    <w:rsid w:val="008017BF"/>
    <w:rsid w:val="00801873"/>
    <w:rsid w:val="008018D8"/>
    <w:rsid w:val="00801B65"/>
    <w:rsid w:val="00801C94"/>
    <w:rsid w:val="00803726"/>
    <w:rsid w:val="00803C0C"/>
    <w:rsid w:val="0080521C"/>
    <w:rsid w:val="00806D5B"/>
    <w:rsid w:val="00807960"/>
    <w:rsid w:val="00812BE8"/>
    <w:rsid w:val="00814320"/>
    <w:rsid w:val="008146F4"/>
    <w:rsid w:val="00814882"/>
    <w:rsid w:val="00816181"/>
    <w:rsid w:val="00820068"/>
    <w:rsid w:val="0082328A"/>
    <w:rsid w:val="00824495"/>
    <w:rsid w:val="00824EF9"/>
    <w:rsid w:val="0082789B"/>
    <w:rsid w:val="00827C9E"/>
    <w:rsid w:val="008306F1"/>
    <w:rsid w:val="00830841"/>
    <w:rsid w:val="00830E74"/>
    <w:rsid w:val="0083152E"/>
    <w:rsid w:val="008319BF"/>
    <w:rsid w:val="008325D3"/>
    <w:rsid w:val="00833121"/>
    <w:rsid w:val="0083356E"/>
    <w:rsid w:val="00833892"/>
    <w:rsid w:val="0083438B"/>
    <w:rsid w:val="008366C2"/>
    <w:rsid w:val="00840BD8"/>
    <w:rsid w:val="0084106C"/>
    <w:rsid w:val="00841531"/>
    <w:rsid w:val="0084423D"/>
    <w:rsid w:val="00844358"/>
    <w:rsid w:val="0084511D"/>
    <w:rsid w:val="008451C7"/>
    <w:rsid w:val="0084574E"/>
    <w:rsid w:val="00845FA7"/>
    <w:rsid w:val="0084611F"/>
    <w:rsid w:val="00846B8D"/>
    <w:rsid w:val="00847F34"/>
    <w:rsid w:val="00847F7F"/>
    <w:rsid w:val="00851A9C"/>
    <w:rsid w:val="00851DB9"/>
    <w:rsid w:val="00852D12"/>
    <w:rsid w:val="00853060"/>
    <w:rsid w:val="00855235"/>
    <w:rsid w:val="008578B8"/>
    <w:rsid w:val="00860901"/>
    <w:rsid w:val="008614BD"/>
    <w:rsid w:val="0086274E"/>
    <w:rsid w:val="00862FF1"/>
    <w:rsid w:val="00863194"/>
    <w:rsid w:val="00863B7A"/>
    <w:rsid w:val="00863C56"/>
    <w:rsid w:val="008643D7"/>
    <w:rsid w:val="008648A9"/>
    <w:rsid w:val="00865521"/>
    <w:rsid w:val="008664E7"/>
    <w:rsid w:val="008673AB"/>
    <w:rsid w:val="00867460"/>
    <w:rsid w:val="0086766D"/>
    <w:rsid w:val="008677A7"/>
    <w:rsid w:val="00870D00"/>
    <w:rsid w:val="00870FB4"/>
    <w:rsid w:val="00872A23"/>
    <w:rsid w:val="00874607"/>
    <w:rsid w:val="00875CA6"/>
    <w:rsid w:val="00875FD3"/>
    <w:rsid w:val="008763A9"/>
    <w:rsid w:val="008772A8"/>
    <w:rsid w:val="008773F3"/>
    <w:rsid w:val="008779F3"/>
    <w:rsid w:val="00880ECC"/>
    <w:rsid w:val="00881241"/>
    <w:rsid w:val="008815AE"/>
    <w:rsid w:val="00881EAB"/>
    <w:rsid w:val="0088280B"/>
    <w:rsid w:val="00882982"/>
    <w:rsid w:val="008836EC"/>
    <w:rsid w:val="00885570"/>
    <w:rsid w:val="00887045"/>
    <w:rsid w:val="0088704E"/>
    <w:rsid w:val="008873C5"/>
    <w:rsid w:val="008874B3"/>
    <w:rsid w:val="00887EE7"/>
    <w:rsid w:val="00891F87"/>
    <w:rsid w:val="008922B2"/>
    <w:rsid w:val="00892809"/>
    <w:rsid w:val="00893A71"/>
    <w:rsid w:val="0089516F"/>
    <w:rsid w:val="00897B29"/>
    <w:rsid w:val="00897C6E"/>
    <w:rsid w:val="00897F08"/>
    <w:rsid w:val="008A09B1"/>
    <w:rsid w:val="008A3313"/>
    <w:rsid w:val="008A40F0"/>
    <w:rsid w:val="008A700F"/>
    <w:rsid w:val="008A7DCE"/>
    <w:rsid w:val="008A7ECA"/>
    <w:rsid w:val="008B01F1"/>
    <w:rsid w:val="008B3082"/>
    <w:rsid w:val="008B4528"/>
    <w:rsid w:val="008B473B"/>
    <w:rsid w:val="008B5223"/>
    <w:rsid w:val="008B5BFF"/>
    <w:rsid w:val="008B79B1"/>
    <w:rsid w:val="008B7B71"/>
    <w:rsid w:val="008C03C7"/>
    <w:rsid w:val="008C159A"/>
    <w:rsid w:val="008C2E51"/>
    <w:rsid w:val="008C305F"/>
    <w:rsid w:val="008C3BCE"/>
    <w:rsid w:val="008C61EC"/>
    <w:rsid w:val="008C70A2"/>
    <w:rsid w:val="008C7AE2"/>
    <w:rsid w:val="008C7D42"/>
    <w:rsid w:val="008D026F"/>
    <w:rsid w:val="008D0668"/>
    <w:rsid w:val="008D177E"/>
    <w:rsid w:val="008D5AFB"/>
    <w:rsid w:val="008D5BE9"/>
    <w:rsid w:val="008E11B3"/>
    <w:rsid w:val="008E2B35"/>
    <w:rsid w:val="008E56F6"/>
    <w:rsid w:val="008E57A2"/>
    <w:rsid w:val="008E6C4F"/>
    <w:rsid w:val="008E70D0"/>
    <w:rsid w:val="008F00DF"/>
    <w:rsid w:val="008F1BE7"/>
    <w:rsid w:val="008F2672"/>
    <w:rsid w:val="008F6356"/>
    <w:rsid w:val="008F6765"/>
    <w:rsid w:val="008F688A"/>
    <w:rsid w:val="008F6F89"/>
    <w:rsid w:val="008F7EBA"/>
    <w:rsid w:val="009003D1"/>
    <w:rsid w:val="00902364"/>
    <w:rsid w:val="009034FC"/>
    <w:rsid w:val="00904EEC"/>
    <w:rsid w:val="00905FBC"/>
    <w:rsid w:val="009060E9"/>
    <w:rsid w:val="00907799"/>
    <w:rsid w:val="00910D6A"/>
    <w:rsid w:val="00912272"/>
    <w:rsid w:val="00912A5D"/>
    <w:rsid w:val="00913693"/>
    <w:rsid w:val="00915CD3"/>
    <w:rsid w:val="00917403"/>
    <w:rsid w:val="00917496"/>
    <w:rsid w:val="0092288E"/>
    <w:rsid w:val="009233A0"/>
    <w:rsid w:val="00925C26"/>
    <w:rsid w:val="00926C8F"/>
    <w:rsid w:val="00931E6C"/>
    <w:rsid w:val="009341B1"/>
    <w:rsid w:val="00934660"/>
    <w:rsid w:val="009354EA"/>
    <w:rsid w:val="0093679C"/>
    <w:rsid w:val="00937A35"/>
    <w:rsid w:val="00937F79"/>
    <w:rsid w:val="00940A7E"/>
    <w:rsid w:val="00940CA1"/>
    <w:rsid w:val="009415B0"/>
    <w:rsid w:val="00942D7D"/>
    <w:rsid w:val="00942E31"/>
    <w:rsid w:val="00944291"/>
    <w:rsid w:val="0094569F"/>
    <w:rsid w:val="0094644E"/>
    <w:rsid w:val="009466B6"/>
    <w:rsid w:val="00947834"/>
    <w:rsid w:val="00951881"/>
    <w:rsid w:val="00951EF8"/>
    <w:rsid w:val="00953F85"/>
    <w:rsid w:val="00955922"/>
    <w:rsid w:val="00957CDB"/>
    <w:rsid w:val="00960EA6"/>
    <w:rsid w:val="00961CF5"/>
    <w:rsid w:val="00962B4C"/>
    <w:rsid w:val="0096399B"/>
    <w:rsid w:val="00964F2D"/>
    <w:rsid w:val="00965842"/>
    <w:rsid w:val="00965B40"/>
    <w:rsid w:val="00965E55"/>
    <w:rsid w:val="00966B62"/>
    <w:rsid w:val="009677AA"/>
    <w:rsid w:val="00971A11"/>
    <w:rsid w:val="00972467"/>
    <w:rsid w:val="009727A6"/>
    <w:rsid w:val="00972940"/>
    <w:rsid w:val="009742BB"/>
    <w:rsid w:val="00975C09"/>
    <w:rsid w:val="00975D65"/>
    <w:rsid w:val="0097693C"/>
    <w:rsid w:val="0097755E"/>
    <w:rsid w:val="009775B9"/>
    <w:rsid w:val="00980371"/>
    <w:rsid w:val="0098096E"/>
    <w:rsid w:val="00980B63"/>
    <w:rsid w:val="009855CC"/>
    <w:rsid w:val="00986699"/>
    <w:rsid w:val="00987559"/>
    <w:rsid w:val="00987C77"/>
    <w:rsid w:val="00993987"/>
    <w:rsid w:val="009952E2"/>
    <w:rsid w:val="009971A8"/>
    <w:rsid w:val="009A0B53"/>
    <w:rsid w:val="009A1DEB"/>
    <w:rsid w:val="009A2905"/>
    <w:rsid w:val="009A3A81"/>
    <w:rsid w:val="009A4966"/>
    <w:rsid w:val="009A67FD"/>
    <w:rsid w:val="009A6D93"/>
    <w:rsid w:val="009A6EEA"/>
    <w:rsid w:val="009A78FA"/>
    <w:rsid w:val="009B1B67"/>
    <w:rsid w:val="009B1B9C"/>
    <w:rsid w:val="009B42EC"/>
    <w:rsid w:val="009B455D"/>
    <w:rsid w:val="009B6CEE"/>
    <w:rsid w:val="009B6E3E"/>
    <w:rsid w:val="009B7320"/>
    <w:rsid w:val="009B7F3D"/>
    <w:rsid w:val="009C0EFE"/>
    <w:rsid w:val="009C0FDD"/>
    <w:rsid w:val="009C3B90"/>
    <w:rsid w:val="009C4814"/>
    <w:rsid w:val="009C4EA1"/>
    <w:rsid w:val="009C676F"/>
    <w:rsid w:val="009C7E94"/>
    <w:rsid w:val="009D0CD0"/>
    <w:rsid w:val="009D0FA7"/>
    <w:rsid w:val="009D178C"/>
    <w:rsid w:val="009D1891"/>
    <w:rsid w:val="009D2AD9"/>
    <w:rsid w:val="009D3AC2"/>
    <w:rsid w:val="009D4673"/>
    <w:rsid w:val="009D4E87"/>
    <w:rsid w:val="009D5EEF"/>
    <w:rsid w:val="009D6DE8"/>
    <w:rsid w:val="009D771B"/>
    <w:rsid w:val="009E06F8"/>
    <w:rsid w:val="009E1D31"/>
    <w:rsid w:val="009E3AD8"/>
    <w:rsid w:val="009E4D2F"/>
    <w:rsid w:val="009E4FBB"/>
    <w:rsid w:val="009E595E"/>
    <w:rsid w:val="009E62A4"/>
    <w:rsid w:val="009E706C"/>
    <w:rsid w:val="009E7116"/>
    <w:rsid w:val="009E76CC"/>
    <w:rsid w:val="009F03FF"/>
    <w:rsid w:val="009F07A3"/>
    <w:rsid w:val="009F2EAD"/>
    <w:rsid w:val="009F2ECD"/>
    <w:rsid w:val="009F2F3B"/>
    <w:rsid w:val="009F368D"/>
    <w:rsid w:val="009F49E3"/>
    <w:rsid w:val="009F5A30"/>
    <w:rsid w:val="009F756A"/>
    <w:rsid w:val="009F75E8"/>
    <w:rsid w:val="00A02560"/>
    <w:rsid w:val="00A03360"/>
    <w:rsid w:val="00A04D7C"/>
    <w:rsid w:val="00A04E6E"/>
    <w:rsid w:val="00A0577F"/>
    <w:rsid w:val="00A061BF"/>
    <w:rsid w:val="00A061C3"/>
    <w:rsid w:val="00A06518"/>
    <w:rsid w:val="00A10E6F"/>
    <w:rsid w:val="00A11F95"/>
    <w:rsid w:val="00A12577"/>
    <w:rsid w:val="00A1487E"/>
    <w:rsid w:val="00A14EA8"/>
    <w:rsid w:val="00A15A14"/>
    <w:rsid w:val="00A15DF6"/>
    <w:rsid w:val="00A17832"/>
    <w:rsid w:val="00A17A88"/>
    <w:rsid w:val="00A20404"/>
    <w:rsid w:val="00A20C02"/>
    <w:rsid w:val="00A21649"/>
    <w:rsid w:val="00A2216B"/>
    <w:rsid w:val="00A24C2E"/>
    <w:rsid w:val="00A24DDA"/>
    <w:rsid w:val="00A250B7"/>
    <w:rsid w:val="00A272D8"/>
    <w:rsid w:val="00A27976"/>
    <w:rsid w:val="00A303CD"/>
    <w:rsid w:val="00A32132"/>
    <w:rsid w:val="00A32842"/>
    <w:rsid w:val="00A32D19"/>
    <w:rsid w:val="00A351FA"/>
    <w:rsid w:val="00A35DB1"/>
    <w:rsid w:val="00A37A97"/>
    <w:rsid w:val="00A41F6B"/>
    <w:rsid w:val="00A42F42"/>
    <w:rsid w:val="00A44ADD"/>
    <w:rsid w:val="00A44BEF"/>
    <w:rsid w:val="00A44C9A"/>
    <w:rsid w:val="00A467FA"/>
    <w:rsid w:val="00A5182E"/>
    <w:rsid w:val="00A51C56"/>
    <w:rsid w:val="00A5245C"/>
    <w:rsid w:val="00A5453A"/>
    <w:rsid w:val="00A556EA"/>
    <w:rsid w:val="00A55D27"/>
    <w:rsid w:val="00A56089"/>
    <w:rsid w:val="00A56B06"/>
    <w:rsid w:val="00A61A92"/>
    <w:rsid w:val="00A62940"/>
    <w:rsid w:val="00A63691"/>
    <w:rsid w:val="00A6416E"/>
    <w:rsid w:val="00A65577"/>
    <w:rsid w:val="00A70ADA"/>
    <w:rsid w:val="00A74BD8"/>
    <w:rsid w:val="00A75604"/>
    <w:rsid w:val="00A75FC6"/>
    <w:rsid w:val="00A77ECD"/>
    <w:rsid w:val="00A81EC9"/>
    <w:rsid w:val="00A83066"/>
    <w:rsid w:val="00A830BD"/>
    <w:rsid w:val="00A83183"/>
    <w:rsid w:val="00A841AA"/>
    <w:rsid w:val="00A84CD9"/>
    <w:rsid w:val="00A85264"/>
    <w:rsid w:val="00A85CD7"/>
    <w:rsid w:val="00A863D2"/>
    <w:rsid w:val="00A86934"/>
    <w:rsid w:val="00A87291"/>
    <w:rsid w:val="00A87656"/>
    <w:rsid w:val="00A906F9"/>
    <w:rsid w:val="00A91304"/>
    <w:rsid w:val="00A9275A"/>
    <w:rsid w:val="00A937BA"/>
    <w:rsid w:val="00AA11B5"/>
    <w:rsid w:val="00AA1EEA"/>
    <w:rsid w:val="00AA64E1"/>
    <w:rsid w:val="00AA70B0"/>
    <w:rsid w:val="00AA724E"/>
    <w:rsid w:val="00AA790C"/>
    <w:rsid w:val="00AA7C11"/>
    <w:rsid w:val="00AB0472"/>
    <w:rsid w:val="00AB06B0"/>
    <w:rsid w:val="00AB0BFF"/>
    <w:rsid w:val="00AB113A"/>
    <w:rsid w:val="00AB42C8"/>
    <w:rsid w:val="00AB4444"/>
    <w:rsid w:val="00AB54E3"/>
    <w:rsid w:val="00AB5A0E"/>
    <w:rsid w:val="00AB6712"/>
    <w:rsid w:val="00AB672D"/>
    <w:rsid w:val="00AC02A4"/>
    <w:rsid w:val="00AC05ED"/>
    <w:rsid w:val="00AC0D52"/>
    <w:rsid w:val="00AC2269"/>
    <w:rsid w:val="00AC23A5"/>
    <w:rsid w:val="00AC2701"/>
    <w:rsid w:val="00AC2D77"/>
    <w:rsid w:val="00AC489F"/>
    <w:rsid w:val="00AC4D72"/>
    <w:rsid w:val="00AC5CD4"/>
    <w:rsid w:val="00AD16BC"/>
    <w:rsid w:val="00AD24CD"/>
    <w:rsid w:val="00AD2F9D"/>
    <w:rsid w:val="00AD3685"/>
    <w:rsid w:val="00AD375D"/>
    <w:rsid w:val="00AD63C1"/>
    <w:rsid w:val="00AD6638"/>
    <w:rsid w:val="00AD6AF3"/>
    <w:rsid w:val="00AE0554"/>
    <w:rsid w:val="00AE104B"/>
    <w:rsid w:val="00AE1667"/>
    <w:rsid w:val="00AE2B35"/>
    <w:rsid w:val="00AE613B"/>
    <w:rsid w:val="00AE6172"/>
    <w:rsid w:val="00AF177D"/>
    <w:rsid w:val="00AF2A80"/>
    <w:rsid w:val="00AF2B39"/>
    <w:rsid w:val="00AF2F4F"/>
    <w:rsid w:val="00AF3C04"/>
    <w:rsid w:val="00AF551E"/>
    <w:rsid w:val="00AF78D9"/>
    <w:rsid w:val="00B031A1"/>
    <w:rsid w:val="00B031B5"/>
    <w:rsid w:val="00B038FE"/>
    <w:rsid w:val="00B04790"/>
    <w:rsid w:val="00B04BBB"/>
    <w:rsid w:val="00B05041"/>
    <w:rsid w:val="00B060DF"/>
    <w:rsid w:val="00B062C6"/>
    <w:rsid w:val="00B0740D"/>
    <w:rsid w:val="00B07497"/>
    <w:rsid w:val="00B10499"/>
    <w:rsid w:val="00B13C13"/>
    <w:rsid w:val="00B1442A"/>
    <w:rsid w:val="00B14C3A"/>
    <w:rsid w:val="00B16079"/>
    <w:rsid w:val="00B16BA0"/>
    <w:rsid w:val="00B16DD0"/>
    <w:rsid w:val="00B171B3"/>
    <w:rsid w:val="00B23784"/>
    <w:rsid w:val="00B25FDF"/>
    <w:rsid w:val="00B27166"/>
    <w:rsid w:val="00B27B09"/>
    <w:rsid w:val="00B30274"/>
    <w:rsid w:val="00B3041A"/>
    <w:rsid w:val="00B310C1"/>
    <w:rsid w:val="00B315B0"/>
    <w:rsid w:val="00B3160E"/>
    <w:rsid w:val="00B31675"/>
    <w:rsid w:val="00B32A87"/>
    <w:rsid w:val="00B32FA2"/>
    <w:rsid w:val="00B336DB"/>
    <w:rsid w:val="00B3384F"/>
    <w:rsid w:val="00B34A93"/>
    <w:rsid w:val="00B35E97"/>
    <w:rsid w:val="00B37CF9"/>
    <w:rsid w:val="00B40A95"/>
    <w:rsid w:val="00B420AF"/>
    <w:rsid w:val="00B42E2C"/>
    <w:rsid w:val="00B44DED"/>
    <w:rsid w:val="00B46C8B"/>
    <w:rsid w:val="00B46F4A"/>
    <w:rsid w:val="00B47FA4"/>
    <w:rsid w:val="00B5100D"/>
    <w:rsid w:val="00B523E2"/>
    <w:rsid w:val="00B53D40"/>
    <w:rsid w:val="00B547C8"/>
    <w:rsid w:val="00B5513B"/>
    <w:rsid w:val="00B551D3"/>
    <w:rsid w:val="00B56402"/>
    <w:rsid w:val="00B5705F"/>
    <w:rsid w:val="00B577D3"/>
    <w:rsid w:val="00B57AB4"/>
    <w:rsid w:val="00B6023F"/>
    <w:rsid w:val="00B6040C"/>
    <w:rsid w:val="00B63EA4"/>
    <w:rsid w:val="00B66EE5"/>
    <w:rsid w:val="00B674D9"/>
    <w:rsid w:val="00B67614"/>
    <w:rsid w:val="00B67DA8"/>
    <w:rsid w:val="00B70C19"/>
    <w:rsid w:val="00B71ACD"/>
    <w:rsid w:val="00B72E6F"/>
    <w:rsid w:val="00B74482"/>
    <w:rsid w:val="00B748B8"/>
    <w:rsid w:val="00B75F22"/>
    <w:rsid w:val="00B76F85"/>
    <w:rsid w:val="00B77C7B"/>
    <w:rsid w:val="00B8095B"/>
    <w:rsid w:val="00B81B8D"/>
    <w:rsid w:val="00B81D3A"/>
    <w:rsid w:val="00B81DD7"/>
    <w:rsid w:val="00B82F9B"/>
    <w:rsid w:val="00B841B0"/>
    <w:rsid w:val="00B863A6"/>
    <w:rsid w:val="00B904CD"/>
    <w:rsid w:val="00B908B5"/>
    <w:rsid w:val="00B90D98"/>
    <w:rsid w:val="00B9211D"/>
    <w:rsid w:val="00B927A8"/>
    <w:rsid w:val="00B938D0"/>
    <w:rsid w:val="00B939E0"/>
    <w:rsid w:val="00B94181"/>
    <w:rsid w:val="00B95D99"/>
    <w:rsid w:val="00B964C9"/>
    <w:rsid w:val="00B96C8A"/>
    <w:rsid w:val="00B975A7"/>
    <w:rsid w:val="00B976B5"/>
    <w:rsid w:val="00BA13AC"/>
    <w:rsid w:val="00BA240A"/>
    <w:rsid w:val="00BA2A95"/>
    <w:rsid w:val="00BA2DAF"/>
    <w:rsid w:val="00BA4204"/>
    <w:rsid w:val="00BA5125"/>
    <w:rsid w:val="00BA5764"/>
    <w:rsid w:val="00BA5BD2"/>
    <w:rsid w:val="00BB008D"/>
    <w:rsid w:val="00BB3B73"/>
    <w:rsid w:val="00BB498A"/>
    <w:rsid w:val="00BB5419"/>
    <w:rsid w:val="00BB56AC"/>
    <w:rsid w:val="00BB59F2"/>
    <w:rsid w:val="00BB6D8D"/>
    <w:rsid w:val="00BC0D6A"/>
    <w:rsid w:val="00BC2735"/>
    <w:rsid w:val="00BC28B5"/>
    <w:rsid w:val="00BC39D6"/>
    <w:rsid w:val="00BC43D6"/>
    <w:rsid w:val="00BC4930"/>
    <w:rsid w:val="00BC5992"/>
    <w:rsid w:val="00BC69A3"/>
    <w:rsid w:val="00BC6DAF"/>
    <w:rsid w:val="00BC7347"/>
    <w:rsid w:val="00BC7CA0"/>
    <w:rsid w:val="00BD50F7"/>
    <w:rsid w:val="00BD6666"/>
    <w:rsid w:val="00BD69AE"/>
    <w:rsid w:val="00BD7BA0"/>
    <w:rsid w:val="00BE06AB"/>
    <w:rsid w:val="00BE0FD7"/>
    <w:rsid w:val="00BE1BE8"/>
    <w:rsid w:val="00BE225B"/>
    <w:rsid w:val="00BE2942"/>
    <w:rsid w:val="00BE300A"/>
    <w:rsid w:val="00BE35C1"/>
    <w:rsid w:val="00BE54A9"/>
    <w:rsid w:val="00BE5EFE"/>
    <w:rsid w:val="00BE6DD8"/>
    <w:rsid w:val="00BE711E"/>
    <w:rsid w:val="00BF11EF"/>
    <w:rsid w:val="00BF2A22"/>
    <w:rsid w:val="00BF43C7"/>
    <w:rsid w:val="00BF640B"/>
    <w:rsid w:val="00C003FF"/>
    <w:rsid w:val="00C004E0"/>
    <w:rsid w:val="00C0106D"/>
    <w:rsid w:val="00C01DA5"/>
    <w:rsid w:val="00C01FDA"/>
    <w:rsid w:val="00C05719"/>
    <w:rsid w:val="00C06541"/>
    <w:rsid w:val="00C06BAC"/>
    <w:rsid w:val="00C07668"/>
    <w:rsid w:val="00C07930"/>
    <w:rsid w:val="00C07B89"/>
    <w:rsid w:val="00C10014"/>
    <w:rsid w:val="00C11E4E"/>
    <w:rsid w:val="00C12D0B"/>
    <w:rsid w:val="00C13416"/>
    <w:rsid w:val="00C13851"/>
    <w:rsid w:val="00C142EA"/>
    <w:rsid w:val="00C151F2"/>
    <w:rsid w:val="00C17D86"/>
    <w:rsid w:val="00C209FE"/>
    <w:rsid w:val="00C21BC7"/>
    <w:rsid w:val="00C22BFE"/>
    <w:rsid w:val="00C23DE9"/>
    <w:rsid w:val="00C25D27"/>
    <w:rsid w:val="00C271A1"/>
    <w:rsid w:val="00C2730D"/>
    <w:rsid w:val="00C27661"/>
    <w:rsid w:val="00C30ABC"/>
    <w:rsid w:val="00C31098"/>
    <w:rsid w:val="00C31B70"/>
    <w:rsid w:val="00C341A0"/>
    <w:rsid w:val="00C34241"/>
    <w:rsid w:val="00C378C1"/>
    <w:rsid w:val="00C40369"/>
    <w:rsid w:val="00C40642"/>
    <w:rsid w:val="00C42852"/>
    <w:rsid w:val="00C44A86"/>
    <w:rsid w:val="00C510EC"/>
    <w:rsid w:val="00C51DF5"/>
    <w:rsid w:val="00C52176"/>
    <w:rsid w:val="00C537B3"/>
    <w:rsid w:val="00C54702"/>
    <w:rsid w:val="00C56C22"/>
    <w:rsid w:val="00C56F00"/>
    <w:rsid w:val="00C574D8"/>
    <w:rsid w:val="00C57E8E"/>
    <w:rsid w:val="00C60013"/>
    <w:rsid w:val="00C61479"/>
    <w:rsid w:val="00C615FC"/>
    <w:rsid w:val="00C61839"/>
    <w:rsid w:val="00C61C5E"/>
    <w:rsid w:val="00C6363A"/>
    <w:rsid w:val="00C64441"/>
    <w:rsid w:val="00C6488C"/>
    <w:rsid w:val="00C66429"/>
    <w:rsid w:val="00C730CB"/>
    <w:rsid w:val="00C73ABE"/>
    <w:rsid w:val="00C73AC6"/>
    <w:rsid w:val="00C74436"/>
    <w:rsid w:val="00C74559"/>
    <w:rsid w:val="00C7475C"/>
    <w:rsid w:val="00C80E54"/>
    <w:rsid w:val="00C81229"/>
    <w:rsid w:val="00C8220D"/>
    <w:rsid w:val="00C834C5"/>
    <w:rsid w:val="00C852D9"/>
    <w:rsid w:val="00C85835"/>
    <w:rsid w:val="00C866B8"/>
    <w:rsid w:val="00C90A5A"/>
    <w:rsid w:val="00C91C5C"/>
    <w:rsid w:val="00C93E71"/>
    <w:rsid w:val="00C94841"/>
    <w:rsid w:val="00C95BAB"/>
    <w:rsid w:val="00C9633C"/>
    <w:rsid w:val="00CA1680"/>
    <w:rsid w:val="00CA28C4"/>
    <w:rsid w:val="00CA3D80"/>
    <w:rsid w:val="00CA4EFD"/>
    <w:rsid w:val="00CA6053"/>
    <w:rsid w:val="00CA63AE"/>
    <w:rsid w:val="00CA7A6C"/>
    <w:rsid w:val="00CB0860"/>
    <w:rsid w:val="00CB32F8"/>
    <w:rsid w:val="00CB45D9"/>
    <w:rsid w:val="00CB53A2"/>
    <w:rsid w:val="00CB5453"/>
    <w:rsid w:val="00CC0252"/>
    <w:rsid w:val="00CC1AE7"/>
    <w:rsid w:val="00CC1AFA"/>
    <w:rsid w:val="00CC23BB"/>
    <w:rsid w:val="00CC2FFA"/>
    <w:rsid w:val="00CC3EF4"/>
    <w:rsid w:val="00CC50DF"/>
    <w:rsid w:val="00CC512F"/>
    <w:rsid w:val="00CC63B8"/>
    <w:rsid w:val="00CC6E48"/>
    <w:rsid w:val="00CD298A"/>
    <w:rsid w:val="00CD43FB"/>
    <w:rsid w:val="00CD632C"/>
    <w:rsid w:val="00CD6399"/>
    <w:rsid w:val="00CD685B"/>
    <w:rsid w:val="00CD6B0B"/>
    <w:rsid w:val="00CE01AE"/>
    <w:rsid w:val="00CE2304"/>
    <w:rsid w:val="00CE4382"/>
    <w:rsid w:val="00CE4454"/>
    <w:rsid w:val="00CE4E0A"/>
    <w:rsid w:val="00CE7543"/>
    <w:rsid w:val="00CE7CDC"/>
    <w:rsid w:val="00CF0CDB"/>
    <w:rsid w:val="00CF2092"/>
    <w:rsid w:val="00CF2100"/>
    <w:rsid w:val="00CF29C8"/>
    <w:rsid w:val="00CF2ED6"/>
    <w:rsid w:val="00CF3AD1"/>
    <w:rsid w:val="00CF3C2C"/>
    <w:rsid w:val="00CF4698"/>
    <w:rsid w:val="00CF5946"/>
    <w:rsid w:val="00CF5BA6"/>
    <w:rsid w:val="00CF6C9E"/>
    <w:rsid w:val="00CF751E"/>
    <w:rsid w:val="00D00BE9"/>
    <w:rsid w:val="00D025E4"/>
    <w:rsid w:val="00D03234"/>
    <w:rsid w:val="00D05CFE"/>
    <w:rsid w:val="00D102FE"/>
    <w:rsid w:val="00D1033C"/>
    <w:rsid w:val="00D10E5E"/>
    <w:rsid w:val="00D11DF3"/>
    <w:rsid w:val="00D11ECF"/>
    <w:rsid w:val="00D122C6"/>
    <w:rsid w:val="00D12CCB"/>
    <w:rsid w:val="00D14BC9"/>
    <w:rsid w:val="00D15204"/>
    <w:rsid w:val="00D16F79"/>
    <w:rsid w:val="00D174DA"/>
    <w:rsid w:val="00D200A6"/>
    <w:rsid w:val="00D2246E"/>
    <w:rsid w:val="00D227FB"/>
    <w:rsid w:val="00D236FD"/>
    <w:rsid w:val="00D24873"/>
    <w:rsid w:val="00D24B57"/>
    <w:rsid w:val="00D25CF4"/>
    <w:rsid w:val="00D30726"/>
    <w:rsid w:val="00D32FB4"/>
    <w:rsid w:val="00D33B1A"/>
    <w:rsid w:val="00D33B45"/>
    <w:rsid w:val="00D345B7"/>
    <w:rsid w:val="00D35CB7"/>
    <w:rsid w:val="00D3679A"/>
    <w:rsid w:val="00D36EBD"/>
    <w:rsid w:val="00D40F86"/>
    <w:rsid w:val="00D445FF"/>
    <w:rsid w:val="00D44DEB"/>
    <w:rsid w:val="00D45100"/>
    <w:rsid w:val="00D46941"/>
    <w:rsid w:val="00D46EB9"/>
    <w:rsid w:val="00D52469"/>
    <w:rsid w:val="00D524A2"/>
    <w:rsid w:val="00D532C4"/>
    <w:rsid w:val="00D53577"/>
    <w:rsid w:val="00D541C9"/>
    <w:rsid w:val="00D550BC"/>
    <w:rsid w:val="00D5563E"/>
    <w:rsid w:val="00D56EC8"/>
    <w:rsid w:val="00D57C3A"/>
    <w:rsid w:val="00D605F7"/>
    <w:rsid w:val="00D633F1"/>
    <w:rsid w:val="00D63522"/>
    <w:rsid w:val="00D662D9"/>
    <w:rsid w:val="00D67D07"/>
    <w:rsid w:val="00D72CD0"/>
    <w:rsid w:val="00D72D7F"/>
    <w:rsid w:val="00D73DD6"/>
    <w:rsid w:val="00D75084"/>
    <w:rsid w:val="00D75948"/>
    <w:rsid w:val="00D75A93"/>
    <w:rsid w:val="00D80873"/>
    <w:rsid w:val="00D83259"/>
    <w:rsid w:val="00D83CF3"/>
    <w:rsid w:val="00D84365"/>
    <w:rsid w:val="00D84507"/>
    <w:rsid w:val="00D84A07"/>
    <w:rsid w:val="00D84B99"/>
    <w:rsid w:val="00D8560E"/>
    <w:rsid w:val="00D85F40"/>
    <w:rsid w:val="00D85FE6"/>
    <w:rsid w:val="00D90C05"/>
    <w:rsid w:val="00D9338D"/>
    <w:rsid w:val="00D94C54"/>
    <w:rsid w:val="00D95161"/>
    <w:rsid w:val="00D973B4"/>
    <w:rsid w:val="00DA297B"/>
    <w:rsid w:val="00DA391B"/>
    <w:rsid w:val="00DA5FA4"/>
    <w:rsid w:val="00DA610E"/>
    <w:rsid w:val="00DA697D"/>
    <w:rsid w:val="00DA6D94"/>
    <w:rsid w:val="00DA75A7"/>
    <w:rsid w:val="00DB07BE"/>
    <w:rsid w:val="00DB27F0"/>
    <w:rsid w:val="00DB4356"/>
    <w:rsid w:val="00DB4D24"/>
    <w:rsid w:val="00DB528B"/>
    <w:rsid w:val="00DB553D"/>
    <w:rsid w:val="00DB56B1"/>
    <w:rsid w:val="00DB5C4F"/>
    <w:rsid w:val="00DB5F9F"/>
    <w:rsid w:val="00DB6F7C"/>
    <w:rsid w:val="00DC0A31"/>
    <w:rsid w:val="00DC0A84"/>
    <w:rsid w:val="00DC0EF5"/>
    <w:rsid w:val="00DC2ECB"/>
    <w:rsid w:val="00DC2EF8"/>
    <w:rsid w:val="00DC30C9"/>
    <w:rsid w:val="00DC3D7C"/>
    <w:rsid w:val="00DC4825"/>
    <w:rsid w:val="00DC4EE9"/>
    <w:rsid w:val="00DC59A4"/>
    <w:rsid w:val="00DC5E30"/>
    <w:rsid w:val="00DD1508"/>
    <w:rsid w:val="00DD2B77"/>
    <w:rsid w:val="00DD34BA"/>
    <w:rsid w:val="00DD38E7"/>
    <w:rsid w:val="00DD6D6C"/>
    <w:rsid w:val="00DD764B"/>
    <w:rsid w:val="00DD7919"/>
    <w:rsid w:val="00DE0F08"/>
    <w:rsid w:val="00DE0F3A"/>
    <w:rsid w:val="00DE36F4"/>
    <w:rsid w:val="00DE42F1"/>
    <w:rsid w:val="00DE47FB"/>
    <w:rsid w:val="00DE6A7B"/>
    <w:rsid w:val="00DE7B24"/>
    <w:rsid w:val="00DF2E4E"/>
    <w:rsid w:val="00DF34B3"/>
    <w:rsid w:val="00DF4081"/>
    <w:rsid w:val="00DF52AB"/>
    <w:rsid w:val="00DF5521"/>
    <w:rsid w:val="00DF5891"/>
    <w:rsid w:val="00DF6675"/>
    <w:rsid w:val="00E00E46"/>
    <w:rsid w:val="00E017B4"/>
    <w:rsid w:val="00E0231A"/>
    <w:rsid w:val="00E03ABE"/>
    <w:rsid w:val="00E040A5"/>
    <w:rsid w:val="00E07732"/>
    <w:rsid w:val="00E077ED"/>
    <w:rsid w:val="00E137AA"/>
    <w:rsid w:val="00E13B4D"/>
    <w:rsid w:val="00E14563"/>
    <w:rsid w:val="00E152B0"/>
    <w:rsid w:val="00E1623E"/>
    <w:rsid w:val="00E16641"/>
    <w:rsid w:val="00E16B6C"/>
    <w:rsid w:val="00E205D1"/>
    <w:rsid w:val="00E2073C"/>
    <w:rsid w:val="00E22345"/>
    <w:rsid w:val="00E23136"/>
    <w:rsid w:val="00E24A6C"/>
    <w:rsid w:val="00E26697"/>
    <w:rsid w:val="00E27E0A"/>
    <w:rsid w:val="00E27F42"/>
    <w:rsid w:val="00E302F0"/>
    <w:rsid w:val="00E30A61"/>
    <w:rsid w:val="00E327CA"/>
    <w:rsid w:val="00E3308C"/>
    <w:rsid w:val="00E33CA4"/>
    <w:rsid w:val="00E36E6C"/>
    <w:rsid w:val="00E36EF7"/>
    <w:rsid w:val="00E3745C"/>
    <w:rsid w:val="00E379F4"/>
    <w:rsid w:val="00E37D78"/>
    <w:rsid w:val="00E43B57"/>
    <w:rsid w:val="00E44586"/>
    <w:rsid w:val="00E447B5"/>
    <w:rsid w:val="00E4577D"/>
    <w:rsid w:val="00E5088F"/>
    <w:rsid w:val="00E50DEC"/>
    <w:rsid w:val="00E50F4A"/>
    <w:rsid w:val="00E51E18"/>
    <w:rsid w:val="00E51F38"/>
    <w:rsid w:val="00E52060"/>
    <w:rsid w:val="00E5407F"/>
    <w:rsid w:val="00E5437B"/>
    <w:rsid w:val="00E5446E"/>
    <w:rsid w:val="00E5543D"/>
    <w:rsid w:val="00E55E4B"/>
    <w:rsid w:val="00E561BE"/>
    <w:rsid w:val="00E5726E"/>
    <w:rsid w:val="00E57D19"/>
    <w:rsid w:val="00E61B39"/>
    <w:rsid w:val="00E6322F"/>
    <w:rsid w:val="00E63C07"/>
    <w:rsid w:val="00E641FE"/>
    <w:rsid w:val="00E64574"/>
    <w:rsid w:val="00E64ADF"/>
    <w:rsid w:val="00E65D63"/>
    <w:rsid w:val="00E753DC"/>
    <w:rsid w:val="00E75452"/>
    <w:rsid w:val="00E808E8"/>
    <w:rsid w:val="00E817C0"/>
    <w:rsid w:val="00E8236C"/>
    <w:rsid w:val="00E82640"/>
    <w:rsid w:val="00E82A8C"/>
    <w:rsid w:val="00E834BB"/>
    <w:rsid w:val="00E83A6F"/>
    <w:rsid w:val="00E83CDE"/>
    <w:rsid w:val="00E8511A"/>
    <w:rsid w:val="00E86AB5"/>
    <w:rsid w:val="00E87274"/>
    <w:rsid w:val="00E90FB3"/>
    <w:rsid w:val="00E92487"/>
    <w:rsid w:val="00E927EC"/>
    <w:rsid w:val="00E9318E"/>
    <w:rsid w:val="00E93D4D"/>
    <w:rsid w:val="00E93E4C"/>
    <w:rsid w:val="00E93EB4"/>
    <w:rsid w:val="00E94FED"/>
    <w:rsid w:val="00E95168"/>
    <w:rsid w:val="00E955D1"/>
    <w:rsid w:val="00E95B01"/>
    <w:rsid w:val="00EA0A09"/>
    <w:rsid w:val="00EA1C16"/>
    <w:rsid w:val="00EA2053"/>
    <w:rsid w:val="00EA2B39"/>
    <w:rsid w:val="00EA31BF"/>
    <w:rsid w:val="00EA32F0"/>
    <w:rsid w:val="00EA57B2"/>
    <w:rsid w:val="00EA5B24"/>
    <w:rsid w:val="00EA6004"/>
    <w:rsid w:val="00EA6A10"/>
    <w:rsid w:val="00EA6FF6"/>
    <w:rsid w:val="00EB1BD7"/>
    <w:rsid w:val="00EB2166"/>
    <w:rsid w:val="00EB40F9"/>
    <w:rsid w:val="00EB45D8"/>
    <w:rsid w:val="00EB4E1D"/>
    <w:rsid w:val="00EB531D"/>
    <w:rsid w:val="00EB6587"/>
    <w:rsid w:val="00EB674D"/>
    <w:rsid w:val="00EB67E3"/>
    <w:rsid w:val="00EC1047"/>
    <w:rsid w:val="00EC3ACD"/>
    <w:rsid w:val="00EC45D9"/>
    <w:rsid w:val="00EC6106"/>
    <w:rsid w:val="00EC6300"/>
    <w:rsid w:val="00EC70E2"/>
    <w:rsid w:val="00EC7876"/>
    <w:rsid w:val="00ED0D58"/>
    <w:rsid w:val="00ED2C3C"/>
    <w:rsid w:val="00ED309C"/>
    <w:rsid w:val="00ED557A"/>
    <w:rsid w:val="00ED5AC1"/>
    <w:rsid w:val="00ED6AB1"/>
    <w:rsid w:val="00ED774E"/>
    <w:rsid w:val="00EE061B"/>
    <w:rsid w:val="00EE199C"/>
    <w:rsid w:val="00EE2083"/>
    <w:rsid w:val="00EE3042"/>
    <w:rsid w:val="00EE32E6"/>
    <w:rsid w:val="00EE36F7"/>
    <w:rsid w:val="00EE37CA"/>
    <w:rsid w:val="00EE3E1F"/>
    <w:rsid w:val="00EE5889"/>
    <w:rsid w:val="00EE5C57"/>
    <w:rsid w:val="00EF001B"/>
    <w:rsid w:val="00EF16DF"/>
    <w:rsid w:val="00EF291D"/>
    <w:rsid w:val="00EF3ABB"/>
    <w:rsid w:val="00EF3EEB"/>
    <w:rsid w:val="00EF4335"/>
    <w:rsid w:val="00EF4A4D"/>
    <w:rsid w:val="00EF5A73"/>
    <w:rsid w:val="00EF5D0E"/>
    <w:rsid w:val="00EF6D04"/>
    <w:rsid w:val="00EF6FDB"/>
    <w:rsid w:val="00F00445"/>
    <w:rsid w:val="00F01376"/>
    <w:rsid w:val="00F0401E"/>
    <w:rsid w:val="00F04F54"/>
    <w:rsid w:val="00F10F5B"/>
    <w:rsid w:val="00F12081"/>
    <w:rsid w:val="00F1302C"/>
    <w:rsid w:val="00F1332D"/>
    <w:rsid w:val="00F1449E"/>
    <w:rsid w:val="00F1559E"/>
    <w:rsid w:val="00F168D8"/>
    <w:rsid w:val="00F168F8"/>
    <w:rsid w:val="00F21EBB"/>
    <w:rsid w:val="00F27549"/>
    <w:rsid w:val="00F278E3"/>
    <w:rsid w:val="00F27AB0"/>
    <w:rsid w:val="00F30A2A"/>
    <w:rsid w:val="00F315F4"/>
    <w:rsid w:val="00F3316D"/>
    <w:rsid w:val="00F352DB"/>
    <w:rsid w:val="00F361F2"/>
    <w:rsid w:val="00F370E4"/>
    <w:rsid w:val="00F428D4"/>
    <w:rsid w:val="00F4376D"/>
    <w:rsid w:val="00F44A60"/>
    <w:rsid w:val="00F503DA"/>
    <w:rsid w:val="00F50EBD"/>
    <w:rsid w:val="00F512FF"/>
    <w:rsid w:val="00F51FB3"/>
    <w:rsid w:val="00F528E1"/>
    <w:rsid w:val="00F5290D"/>
    <w:rsid w:val="00F52E1C"/>
    <w:rsid w:val="00F53B39"/>
    <w:rsid w:val="00F54A58"/>
    <w:rsid w:val="00F55324"/>
    <w:rsid w:val="00F57C97"/>
    <w:rsid w:val="00F65B25"/>
    <w:rsid w:val="00F703BD"/>
    <w:rsid w:val="00F70FEB"/>
    <w:rsid w:val="00F7152F"/>
    <w:rsid w:val="00F718E1"/>
    <w:rsid w:val="00F75D8F"/>
    <w:rsid w:val="00F75F56"/>
    <w:rsid w:val="00F77648"/>
    <w:rsid w:val="00F8045A"/>
    <w:rsid w:val="00F80610"/>
    <w:rsid w:val="00F83EFA"/>
    <w:rsid w:val="00F86CFC"/>
    <w:rsid w:val="00F87731"/>
    <w:rsid w:val="00F90FEA"/>
    <w:rsid w:val="00F91AA8"/>
    <w:rsid w:val="00F91C99"/>
    <w:rsid w:val="00F9388D"/>
    <w:rsid w:val="00F947B3"/>
    <w:rsid w:val="00F95B10"/>
    <w:rsid w:val="00F966B4"/>
    <w:rsid w:val="00F96DB7"/>
    <w:rsid w:val="00F9747E"/>
    <w:rsid w:val="00FA072E"/>
    <w:rsid w:val="00FA1F13"/>
    <w:rsid w:val="00FA24A3"/>
    <w:rsid w:val="00FA2E4B"/>
    <w:rsid w:val="00FA3636"/>
    <w:rsid w:val="00FA4645"/>
    <w:rsid w:val="00FA4FBB"/>
    <w:rsid w:val="00FA56C6"/>
    <w:rsid w:val="00FA570D"/>
    <w:rsid w:val="00FA596D"/>
    <w:rsid w:val="00FA5B4F"/>
    <w:rsid w:val="00FA5BB3"/>
    <w:rsid w:val="00FA5F65"/>
    <w:rsid w:val="00FA662C"/>
    <w:rsid w:val="00FA7641"/>
    <w:rsid w:val="00FA7767"/>
    <w:rsid w:val="00FB174F"/>
    <w:rsid w:val="00FB18B2"/>
    <w:rsid w:val="00FB1B65"/>
    <w:rsid w:val="00FB259C"/>
    <w:rsid w:val="00FB47AD"/>
    <w:rsid w:val="00FB5CD6"/>
    <w:rsid w:val="00FB65CF"/>
    <w:rsid w:val="00FB781C"/>
    <w:rsid w:val="00FB79F8"/>
    <w:rsid w:val="00FC2D2B"/>
    <w:rsid w:val="00FC5A07"/>
    <w:rsid w:val="00FD0657"/>
    <w:rsid w:val="00FD0839"/>
    <w:rsid w:val="00FD2017"/>
    <w:rsid w:val="00FD20AA"/>
    <w:rsid w:val="00FD21E4"/>
    <w:rsid w:val="00FD2CF4"/>
    <w:rsid w:val="00FD46EF"/>
    <w:rsid w:val="00FD5003"/>
    <w:rsid w:val="00FE0E22"/>
    <w:rsid w:val="00FE20E0"/>
    <w:rsid w:val="00FE2102"/>
    <w:rsid w:val="00FE2C2E"/>
    <w:rsid w:val="00FE3860"/>
    <w:rsid w:val="00FE411D"/>
    <w:rsid w:val="00FE4717"/>
    <w:rsid w:val="00FE5001"/>
    <w:rsid w:val="00FE5DCB"/>
    <w:rsid w:val="00FE75B3"/>
    <w:rsid w:val="00FE7C22"/>
    <w:rsid w:val="00FF28D4"/>
    <w:rsid w:val="00FF2A41"/>
    <w:rsid w:val="00FF38BE"/>
    <w:rsid w:val="00FF3CFF"/>
    <w:rsid w:val="00FF532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1">
    <w:name w:val="verse-1"/>
    <w:basedOn w:val="DefaultParagraphFont"/>
    <w:rsid w:val="00FE4717"/>
  </w:style>
  <w:style w:type="character" w:customStyle="1" w:styleId="verse-2">
    <w:name w:val="verse-2"/>
    <w:basedOn w:val="DefaultParagraphFont"/>
    <w:rsid w:val="00FE4717"/>
  </w:style>
  <w:style w:type="character" w:customStyle="1" w:styleId="verse-3">
    <w:name w:val="verse-3"/>
    <w:basedOn w:val="DefaultParagraphFont"/>
    <w:rsid w:val="00FE4717"/>
  </w:style>
  <w:style w:type="character" w:customStyle="1" w:styleId="verse-4">
    <w:name w:val="verse-4"/>
    <w:basedOn w:val="DefaultParagraphFont"/>
    <w:rsid w:val="00FE4717"/>
  </w:style>
  <w:style w:type="character" w:customStyle="1" w:styleId="verse-5">
    <w:name w:val="verse-5"/>
    <w:basedOn w:val="DefaultParagraphFont"/>
    <w:rsid w:val="00FE4717"/>
  </w:style>
  <w:style w:type="character" w:customStyle="1" w:styleId="verse-6">
    <w:name w:val="verse-6"/>
    <w:basedOn w:val="DefaultParagraphFont"/>
    <w:rsid w:val="00FE4717"/>
  </w:style>
  <w:style w:type="character" w:customStyle="1" w:styleId="verse-7">
    <w:name w:val="verse-7"/>
    <w:basedOn w:val="DefaultParagraphFont"/>
    <w:rsid w:val="00FE4717"/>
  </w:style>
  <w:style w:type="character" w:customStyle="1" w:styleId="verse-8">
    <w:name w:val="verse-8"/>
    <w:basedOn w:val="DefaultParagraphFont"/>
    <w:rsid w:val="00FE4717"/>
  </w:style>
  <w:style w:type="character" w:customStyle="1" w:styleId="verse-9">
    <w:name w:val="verse-9"/>
    <w:basedOn w:val="DefaultParagraphFont"/>
    <w:rsid w:val="00FE4717"/>
  </w:style>
  <w:style w:type="character" w:customStyle="1" w:styleId="verse-10">
    <w:name w:val="verse-10"/>
    <w:basedOn w:val="DefaultParagraphFont"/>
    <w:rsid w:val="00FE4717"/>
  </w:style>
  <w:style w:type="character" w:customStyle="1" w:styleId="verse-11">
    <w:name w:val="verse-11"/>
    <w:basedOn w:val="DefaultParagraphFont"/>
    <w:rsid w:val="00FE4717"/>
  </w:style>
  <w:style w:type="character" w:customStyle="1" w:styleId="verse-12">
    <w:name w:val="verse-12"/>
    <w:basedOn w:val="DefaultParagraphFont"/>
    <w:rsid w:val="00FE4717"/>
  </w:style>
  <w:style w:type="paragraph" w:styleId="Header">
    <w:name w:val="header"/>
    <w:basedOn w:val="Normal"/>
    <w:link w:val="HeaderChar"/>
    <w:rsid w:val="00CE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3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1">
    <w:name w:val="verse-1"/>
    <w:basedOn w:val="DefaultParagraphFont"/>
    <w:rsid w:val="00FE4717"/>
  </w:style>
  <w:style w:type="character" w:customStyle="1" w:styleId="verse-2">
    <w:name w:val="verse-2"/>
    <w:basedOn w:val="DefaultParagraphFont"/>
    <w:rsid w:val="00FE4717"/>
  </w:style>
  <w:style w:type="character" w:customStyle="1" w:styleId="verse-3">
    <w:name w:val="verse-3"/>
    <w:basedOn w:val="DefaultParagraphFont"/>
    <w:rsid w:val="00FE4717"/>
  </w:style>
  <w:style w:type="character" w:customStyle="1" w:styleId="verse-4">
    <w:name w:val="verse-4"/>
    <w:basedOn w:val="DefaultParagraphFont"/>
    <w:rsid w:val="00FE4717"/>
  </w:style>
  <w:style w:type="character" w:customStyle="1" w:styleId="verse-5">
    <w:name w:val="verse-5"/>
    <w:basedOn w:val="DefaultParagraphFont"/>
    <w:rsid w:val="00FE4717"/>
  </w:style>
  <w:style w:type="character" w:customStyle="1" w:styleId="verse-6">
    <w:name w:val="verse-6"/>
    <w:basedOn w:val="DefaultParagraphFont"/>
    <w:rsid w:val="00FE4717"/>
  </w:style>
  <w:style w:type="character" w:customStyle="1" w:styleId="verse-7">
    <w:name w:val="verse-7"/>
    <w:basedOn w:val="DefaultParagraphFont"/>
    <w:rsid w:val="00FE4717"/>
  </w:style>
  <w:style w:type="character" w:customStyle="1" w:styleId="verse-8">
    <w:name w:val="verse-8"/>
    <w:basedOn w:val="DefaultParagraphFont"/>
    <w:rsid w:val="00FE4717"/>
  </w:style>
  <w:style w:type="character" w:customStyle="1" w:styleId="verse-9">
    <w:name w:val="verse-9"/>
    <w:basedOn w:val="DefaultParagraphFont"/>
    <w:rsid w:val="00FE4717"/>
  </w:style>
  <w:style w:type="character" w:customStyle="1" w:styleId="verse-10">
    <w:name w:val="verse-10"/>
    <w:basedOn w:val="DefaultParagraphFont"/>
    <w:rsid w:val="00FE4717"/>
  </w:style>
  <w:style w:type="character" w:customStyle="1" w:styleId="verse-11">
    <w:name w:val="verse-11"/>
    <w:basedOn w:val="DefaultParagraphFont"/>
    <w:rsid w:val="00FE4717"/>
  </w:style>
  <w:style w:type="character" w:customStyle="1" w:styleId="verse-12">
    <w:name w:val="verse-12"/>
    <w:basedOn w:val="DefaultParagraphFont"/>
    <w:rsid w:val="00FE4717"/>
  </w:style>
  <w:style w:type="paragraph" w:styleId="Header">
    <w:name w:val="header"/>
    <w:basedOn w:val="Normal"/>
    <w:link w:val="HeaderChar"/>
    <w:rsid w:val="00CE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3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cp:lastPrinted>2018-12-29T20:51:00Z</cp:lastPrinted>
  <dcterms:created xsi:type="dcterms:W3CDTF">2018-12-29T20:27:00Z</dcterms:created>
  <dcterms:modified xsi:type="dcterms:W3CDTF">2018-12-30T02:07:00Z</dcterms:modified>
</cp:coreProperties>
</file>